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8"/>
      </w:tblGrid>
      <w:tr w:rsidR="00FF07CB" w14:paraId="24744121" w14:textId="77777777" w:rsidTr="00FF07CB">
        <w:tc>
          <w:tcPr>
            <w:tcW w:w="1242" w:type="dxa"/>
          </w:tcPr>
          <w:p w14:paraId="1488632B" w14:textId="77777777" w:rsidR="00FF07CB" w:rsidRDefault="00FF07CB">
            <w:r>
              <w:rPr>
                <w:noProof/>
                <w:lang w:eastAsia="de-CH"/>
              </w:rPr>
              <w:drawing>
                <wp:inline distT="0" distB="0" distL="0" distR="0" wp14:anchorId="14CFBF66" wp14:editId="00EE61DB">
                  <wp:extent cx="563383" cy="561975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light blu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518" cy="56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</w:tcPr>
          <w:p w14:paraId="4F513665" w14:textId="77777777" w:rsidR="00FF07CB" w:rsidRDefault="00FF07CB"/>
          <w:p w14:paraId="79A0AF5B" w14:textId="1946E34E" w:rsidR="00FF07CB" w:rsidRPr="00C14AD8" w:rsidRDefault="00C14AD8" w:rsidP="000B3A18">
            <w:pPr>
              <w:jc w:val="right"/>
              <w:rPr>
                <w:iCs/>
                <w:sz w:val="44"/>
                <w:szCs w:val="44"/>
              </w:rPr>
            </w:pPr>
            <w:r w:rsidRPr="00C14AD8">
              <w:rPr>
                <w:i/>
                <w:sz w:val="44"/>
                <w:szCs w:val="44"/>
              </w:rPr>
              <w:t>J</w:t>
            </w:r>
            <w:r w:rsidRPr="00C14AD8">
              <w:rPr>
                <w:iCs/>
                <w:sz w:val="44"/>
                <w:szCs w:val="44"/>
              </w:rPr>
              <w:t xml:space="preserve">IAS </w:t>
            </w:r>
            <w:proofErr w:type="spellStart"/>
            <w:r w:rsidRPr="00C14AD8">
              <w:rPr>
                <w:iCs/>
                <w:sz w:val="44"/>
                <w:szCs w:val="44"/>
              </w:rPr>
              <w:t>Questionnaire</w:t>
            </w:r>
            <w:proofErr w:type="spellEnd"/>
            <w:r w:rsidRPr="00C14AD8">
              <w:rPr>
                <w:iCs/>
                <w:sz w:val="44"/>
                <w:szCs w:val="44"/>
              </w:rPr>
              <w:t xml:space="preserve"> </w:t>
            </w:r>
            <w:proofErr w:type="spellStart"/>
            <w:r w:rsidRPr="00C14AD8">
              <w:rPr>
                <w:iCs/>
                <w:sz w:val="44"/>
                <w:szCs w:val="44"/>
              </w:rPr>
              <w:t>pour</w:t>
            </w:r>
            <w:proofErr w:type="spellEnd"/>
            <w:r w:rsidRPr="00C14AD8">
              <w:rPr>
                <w:iCs/>
                <w:sz w:val="44"/>
                <w:szCs w:val="44"/>
              </w:rPr>
              <w:t xml:space="preserve"> adultes</w:t>
            </w:r>
          </w:p>
        </w:tc>
      </w:tr>
    </w:tbl>
    <w:p w14:paraId="1AF34743" w14:textId="77777777" w:rsidR="00B426C6" w:rsidRPr="001335DD" w:rsidRDefault="000B3A1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D211" wp14:editId="5683C944">
                <wp:simplePos x="0" y="0"/>
                <wp:positionH relativeFrom="column">
                  <wp:posOffset>-3721</wp:posOffset>
                </wp:positionH>
                <wp:positionV relativeFrom="paragraph">
                  <wp:posOffset>69215</wp:posOffset>
                </wp:positionV>
                <wp:extent cx="5756462" cy="45719"/>
                <wp:effectExtent l="0" t="0" r="158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646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C400A" id="Rechteck 6" o:spid="_x0000_s1026" style="position:absolute;margin-left:-.3pt;margin-top:5.45pt;width:453.25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" fillcolor="#4f81bd [3204]" strokecolor="#243f60 [1604]" strokeweight="2pt"/>
            </w:pict>
          </mc:Fallback>
        </mc:AlternateConten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10"/>
        <w:gridCol w:w="2581"/>
        <w:gridCol w:w="2976"/>
      </w:tblGrid>
      <w:tr w:rsidR="00075209" w:rsidRPr="001335DD" w14:paraId="5B416178" w14:textId="77777777" w:rsidTr="00391587">
        <w:tc>
          <w:tcPr>
            <w:tcW w:w="3510" w:type="dxa"/>
            <w:shd w:val="clear" w:color="auto" w:fill="C6D9F1" w:themeFill="text2" w:themeFillTint="33"/>
          </w:tcPr>
          <w:p w14:paraId="020198A1" w14:textId="717525E9" w:rsidR="00075209" w:rsidRPr="001335DD" w:rsidRDefault="00391587" w:rsidP="0066392C">
            <w:pPr>
              <w:rPr>
                <w:sz w:val="24"/>
                <w:szCs w:val="24"/>
              </w:rPr>
            </w:pPr>
            <w:proofErr w:type="spellStart"/>
            <w:r w:rsidRPr="0040067B">
              <w:rPr>
                <w:sz w:val="24"/>
                <w:szCs w:val="24"/>
              </w:rPr>
              <w:t>Nom</w:t>
            </w:r>
            <w:proofErr w:type="spellEnd"/>
            <w:r w:rsidRPr="0040067B">
              <w:rPr>
                <w:sz w:val="24"/>
                <w:szCs w:val="24"/>
              </w:rPr>
              <w:t>:</w:t>
            </w:r>
          </w:p>
        </w:tc>
        <w:tc>
          <w:tcPr>
            <w:tcW w:w="2581" w:type="dxa"/>
            <w:shd w:val="clear" w:color="auto" w:fill="C6D9F1" w:themeFill="text2" w:themeFillTint="33"/>
          </w:tcPr>
          <w:p w14:paraId="12491050" w14:textId="4D6D0FBD" w:rsidR="00075209" w:rsidRPr="001335DD" w:rsidRDefault="00391587" w:rsidP="0066392C">
            <w:pPr>
              <w:rPr>
                <w:sz w:val="24"/>
                <w:szCs w:val="24"/>
              </w:rPr>
            </w:pPr>
            <w:proofErr w:type="spellStart"/>
            <w:r w:rsidRPr="0040067B">
              <w:rPr>
                <w:sz w:val="24"/>
                <w:szCs w:val="24"/>
              </w:rPr>
              <w:t>Prénom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14:paraId="18038CE8" w14:textId="16E11F55" w:rsidR="00075209" w:rsidRDefault="00391587" w:rsidP="0066392C">
            <w:pPr>
              <w:rPr>
                <w:sz w:val="24"/>
                <w:szCs w:val="24"/>
              </w:rPr>
            </w:pPr>
            <w:r w:rsidRPr="0040067B">
              <w:rPr>
                <w:sz w:val="24"/>
                <w:szCs w:val="24"/>
              </w:rPr>
              <w:t xml:space="preserve">Date de </w:t>
            </w:r>
            <w:proofErr w:type="spellStart"/>
            <w:r w:rsidRPr="0040067B">
              <w:rPr>
                <w:sz w:val="24"/>
                <w:szCs w:val="24"/>
              </w:rPr>
              <w:t>naissance</w:t>
            </w:r>
            <w:proofErr w:type="spellEnd"/>
            <w:r w:rsidRPr="0040067B">
              <w:rPr>
                <w:sz w:val="24"/>
                <w:szCs w:val="24"/>
              </w:rPr>
              <w:t>:</w:t>
            </w:r>
          </w:p>
        </w:tc>
      </w:tr>
      <w:tr w:rsidR="00FB1C4B" w:rsidRPr="001335DD" w14:paraId="2456C37F" w14:textId="77777777" w:rsidTr="00FB1C4B">
        <w:tc>
          <w:tcPr>
            <w:tcW w:w="3510" w:type="dxa"/>
          </w:tcPr>
          <w:p w14:paraId="7645137B" w14:textId="48294323" w:rsidR="00FB1C4B" w:rsidRDefault="00391587" w:rsidP="0066392C">
            <w:pPr>
              <w:rPr>
                <w:sz w:val="24"/>
                <w:szCs w:val="24"/>
              </w:rPr>
            </w:pPr>
            <w:r w:rsidRPr="0040067B">
              <w:rPr>
                <w:sz w:val="24"/>
                <w:szCs w:val="24"/>
              </w:rPr>
              <w:t>Rue:</w:t>
            </w:r>
          </w:p>
        </w:tc>
        <w:tc>
          <w:tcPr>
            <w:tcW w:w="5557" w:type="dxa"/>
            <w:gridSpan w:val="2"/>
          </w:tcPr>
          <w:p w14:paraId="53093C2F" w14:textId="300B957A" w:rsidR="00FB1C4B" w:rsidRDefault="00391587" w:rsidP="0066392C">
            <w:pPr>
              <w:rPr>
                <w:sz w:val="24"/>
                <w:szCs w:val="24"/>
              </w:rPr>
            </w:pPr>
            <w:proofErr w:type="spellStart"/>
            <w:r w:rsidRPr="0040067B">
              <w:rPr>
                <w:sz w:val="24"/>
                <w:szCs w:val="24"/>
              </w:rPr>
              <w:t>Lieu</w:t>
            </w:r>
            <w:proofErr w:type="spellEnd"/>
            <w:r w:rsidRPr="0040067B">
              <w:rPr>
                <w:sz w:val="24"/>
                <w:szCs w:val="24"/>
              </w:rPr>
              <w:t>:</w:t>
            </w:r>
          </w:p>
        </w:tc>
      </w:tr>
      <w:tr w:rsidR="007F10AA" w:rsidRPr="001335DD" w14:paraId="40E13275" w14:textId="77777777" w:rsidTr="00130698">
        <w:tc>
          <w:tcPr>
            <w:tcW w:w="3510" w:type="dxa"/>
          </w:tcPr>
          <w:p w14:paraId="2F96B29C" w14:textId="139D35A7" w:rsidR="007F10AA" w:rsidRPr="001335DD" w:rsidRDefault="00391587" w:rsidP="005361EF">
            <w:pPr>
              <w:rPr>
                <w:sz w:val="24"/>
                <w:szCs w:val="24"/>
              </w:rPr>
            </w:pPr>
            <w:proofErr w:type="spellStart"/>
            <w:r w:rsidRPr="0040067B">
              <w:rPr>
                <w:sz w:val="24"/>
                <w:szCs w:val="24"/>
              </w:rPr>
              <w:t>No</w:t>
            </w:r>
            <w:proofErr w:type="spellEnd"/>
            <w:r w:rsidRPr="0040067B">
              <w:rPr>
                <w:sz w:val="24"/>
                <w:szCs w:val="24"/>
              </w:rPr>
              <w:t xml:space="preserve">. </w:t>
            </w:r>
            <w:proofErr w:type="spellStart"/>
            <w:r w:rsidRPr="0040067B">
              <w:rPr>
                <w:sz w:val="24"/>
                <w:szCs w:val="24"/>
              </w:rPr>
              <w:t>tél</w:t>
            </w:r>
            <w:proofErr w:type="spellEnd"/>
            <w:r w:rsidRPr="0040067B">
              <w:rPr>
                <w:sz w:val="24"/>
                <w:szCs w:val="24"/>
              </w:rPr>
              <w:t>.:</w:t>
            </w:r>
          </w:p>
        </w:tc>
        <w:tc>
          <w:tcPr>
            <w:tcW w:w="5557" w:type="dxa"/>
            <w:gridSpan w:val="2"/>
          </w:tcPr>
          <w:p w14:paraId="434ECB7C" w14:textId="77777777" w:rsidR="007F10AA" w:rsidRDefault="007F10AA" w:rsidP="0053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130698" w:rsidRPr="001335DD" w14:paraId="77A6666F" w14:textId="77777777" w:rsidTr="00130698">
        <w:tc>
          <w:tcPr>
            <w:tcW w:w="9067" w:type="dxa"/>
            <w:gridSpan w:val="3"/>
          </w:tcPr>
          <w:p w14:paraId="1A598740" w14:textId="1B0D0A0A" w:rsidR="00130698" w:rsidRDefault="00391587" w:rsidP="005361EF">
            <w:pPr>
              <w:rPr>
                <w:sz w:val="24"/>
                <w:szCs w:val="24"/>
              </w:rPr>
            </w:pPr>
            <w:proofErr w:type="spellStart"/>
            <w:r w:rsidRPr="0040067B">
              <w:rPr>
                <w:sz w:val="24"/>
                <w:szCs w:val="24"/>
              </w:rPr>
              <w:t>Questionnaire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0067B">
              <w:rPr>
                <w:sz w:val="24"/>
                <w:szCs w:val="24"/>
              </w:rPr>
              <w:t>complété</w:t>
            </w:r>
            <w:proofErr w:type="spellEnd"/>
            <w:r w:rsidRPr="0040067B">
              <w:rPr>
                <w:sz w:val="24"/>
                <w:szCs w:val="24"/>
              </w:rPr>
              <w:t xml:space="preserve"> le</w:t>
            </w:r>
            <w:r w:rsidR="00130698">
              <w:rPr>
                <w:sz w:val="24"/>
                <w:szCs w:val="24"/>
              </w:rPr>
              <w:t xml:space="preserve">: </w:t>
            </w:r>
          </w:p>
        </w:tc>
      </w:tr>
    </w:tbl>
    <w:p w14:paraId="45B49567" w14:textId="77777777" w:rsidR="001335DD" w:rsidRPr="001335DD" w:rsidRDefault="001335DD">
      <w:pPr>
        <w:rPr>
          <w:sz w:val="24"/>
          <w:szCs w:val="24"/>
        </w:rPr>
      </w:pPr>
    </w:p>
    <w:tbl>
      <w:tblPr>
        <w:tblStyle w:val="Tabellenraster"/>
        <w:tblW w:w="9063" w:type="dxa"/>
        <w:tblLayout w:type="fixed"/>
        <w:tblLook w:val="04A0" w:firstRow="1" w:lastRow="0" w:firstColumn="1" w:lastColumn="0" w:noHBand="0" w:noVBand="1"/>
      </w:tblPr>
      <w:tblGrid>
        <w:gridCol w:w="7647"/>
        <w:gridCol w:w="709"/>
        <w:gridCol w:w="707"/>
      </w:tblGrid>
      <w:tr w:rsidR="00130698" w14:paraId="5C1A828A" w14:textId="77777777" w:rsidTr="00956D69">
        <w:trPr>
          <w:trHeight w:val="342"/>
        </w:trPr>
        <w:tc>
          <w:tcPr>
            <w:tcW w:w="7647" w:type="dxa"/>
          </w:tcPr>
          <w:p w14:paraId="3BD46B9B" w14:textId="1D6D329A" w:rsidR="00130698" w:rsidRPr="00130698" w:rsidRDefault="00C14AD8">
            <w:pPr>
              <w:rPr>
                <w:b/>
                <w:sz w:val="28"/>
                <w:szCs w:val="28"/>
              </w:rPr>
            </w:pPr>
            <w:bookmarkStart w:id="0" w:name="_Hlk481956937"/>
            <w:r w:rsidRPr="00C14AD8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709" w:type="dxa"/>
          </w:tcPr>
          <w:p w14:paraId="5F30F552" w14:textId="6A202ADE" w:rsidR="00130698" w:rsidRPr="003768C1" w:rsidRDefault="002B181C">
            <w:pPr>
              <w:rPr>
                <w:b/>
              </w:rPr>
            </w:pPr>
            <w:proofErr w:type="spellStart"/>
            <w:r>
              <w:rPr>
                <w:b/>
              </w:rPr>
              <w:t>Oui</w:t>
            </w:r>
            <w:proofErr w:type="spellEnd"/>
          </w:p>
        </w:tc>
        <w:tc>
          <w:tcPr>
            <w:tcW w:w="707" w:type="dxa"/>
          </w:tcPr>
          <w:p w14:paraId="744026B9" w14:textId="66E440A8" w:rsidR="00130698" w:rsidRPr="003768C1" w:rsidRDefault="002B181C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bookmarkEnd w:id="0"/>
      <w:tr w:rsidR="00130698" w14:paraId="4FDA197A" w14:textId="77777777" w:rsidTr="00956D69">
        <w:trPr>
          <w:trHeight w:val="342"/>
        </w:trPr>
        <w:tc>
          <w:tcPr>
            <w:tcW w:w="7647" w:type="dxa"/>
          </w:tcPr>
          <w:p w14:paraId="000EC160" w14:textId="0823E7F4" w:rsidR="003768C1" w:rsidRDefault="009C2372" w:rsidP="003768C1">
            <w:r>
              <w:t xml:space="preserve">1. </w:t>
            </w:r>
            <w:proofErr w:type="spellStart"/>
            <w:r w:rsidR="00C14AD8" w:rsidRPr="00C14AD8">
              <w:t>Problèmes</w:t>
            </w:r>
            <w:proofErr w:type="spellEnd"/>
            <w:r w:rsidR="00C14AD8" w:rsidRPr="00C14AD8">
              <w:t xml:space="preserve"> </w:t>
            </w:r>
            <w:proofErr w:type="spellStart"/>
            <w:r w:rsidR="00C14AD8" w:rsidRPr="00C14AD8">
              <w:t>avec</w:t>
            </w:r>
            <w:proofErr w:type="spellEnd"/>
            <w:r w:rsidR="00C14AD8" w:rsidRPr="00C14AD8">
              <w:t xml:space="preserve"> des </w:t>
            </w:r>
            <w:proofErr w:type="spellStart"/>
            <w:r w:rsidR="00C14AD8" w:rsidRPr="00C14AD8">
              <w:t>infections</w:t>
            </w:r>
            <w:proofErr w:type="spellEnd"/>
            <w:r w:rsidR="00C14AD8" w:rsidRPr="00C14AD8">
              <w:t xml:space="preserve"> de </w:t>
            </w:r>
            <w:proofErr w:type="spellStart"/>
            <w:r w:rsidR="00C14AD8" w:rsidRPr="00C14AD8">
              <w:t>l’oreille</w:t>
            </w:r>
            <w:proofErr w:type="spellEnd"/>
            <w:r w:rsidR="00C14AD8" w:rsidRPr="00C14AD8">
              <w:t xml:space="preserve">, </w:t>
            </w:r>
            <w:proofErr w:type="spellStart"/>
            <w:r w:rsidR="00C14AD8" w:rsidRPr="00C14AD8">
              <w:t>otites</w:t>
            </w:r>
            <w:proofErr w:type="spellEnd"/>
            <w:r w:rsidR="00C14AD8" w:rsidRPr="00C14AD8">
              <w:t xml:space="preserve"> </w:t>
            </w:r>
            <w:proofErr w:type="spellStart"/>
            <w:r w:rsidR="00C14AD8" w:rsidRPr="00C14AD8">
              <w:t>séreuses</w:t>
            </w:r>
            <w:proofErr w:type="spellEnd"/>
            <w:r w:rsidR="00C14AD8" w:rsidRPr="00C14AD8">
              <w:t xml:space="preserve">, </w:t>
            </w:r>
            <w:proofErr w:type="spellStart"/>
            <w:r w:rsidR="00C14AD8" w:rsidRPr="00C14AD8">
              <w:t>ou</w:t>
            </w:r>
            <w:proofErr w:type="spellEnd"/>
            <w:r w:rsidR="00C14AD8" w:rsidRPr="00C14AD8">
              <w:t xml:space="preserve"> </w:t>
            </w:r>
            <w:proofErr w:type="spellStart"/>
            <w:r w:rsidR="00C14AD8" w:rsidRPr="00C14AD8">
              <w:t>d’autres</w:t>
            </w:r>
            <w:proofErr w:type="spellEnd"/>
            <w:r w:rsidR="00C14AD8">
              <w:br/>
            </w:r>
            <w:r w:rsidR="00C14AD8" w:rsidRPr="00C14AD8">
              <w:t xml:space="preserve"> </w:t>
            </w:r>
            <w:r w:rsidR="00C14AD8">
              <w:t xml:space="preserve">   </w:t>
            </w:r>
            <w:proofErr w:type="spellStart"/>
            <w:r w:rsidR="00C14AD8" w:rsidRPr="00C14AD8">
              <w:t>problèmes</w:t>
            </w:r>
            <w:proofErr w:type="spellEnd"/>
            <w:r w:rsidR="00C14AD8" w:rsidRPr="00C14AD8">
              <w:t xml:space="preserve"> </w:t>
            </w:r>
            <w:proofErr w:type="spellStart"/>
            <w:r w:rsidR="00C14AD8" w:rsidRPr="00C14AD8">
              <w:t>auditifs</w:t>
            </w:r>
            <w:proofErr w:type="spellEnd"/>
            <w:r w:rsidR="00C14AD8" w:rsidRPr="00C14AD8">
              <w:t>?</w:t>
            </w:r>
          </w:p>
        </w:tc>
        <w:tc>
          <w:tcPr>
            <w:tcW w:w="709" w:type="dxa"/>
          </w:tcPr>
          <w:p w14:paraId="511D402A" w14:textId="77777777" w:rsidR="00130698" w:rsidRDefault="00130698"/>
        </w:tc>
        <w:tc>
          <w:tcPr>
            <w:tcW w:w="707" w:type="dxa"/>
          </w:tcPr>
          <w:p w14:paraId="6A335F40" w14:textId="77777777" w:rsidR="00130698" w:rsidRDefault="00130698"/>
        </w:tc>
      </w:tr>
      <w:tr w:rsidR="003768C1" w14:paraId="375D1C7C" w14:textId="77777777" w:rsidTr="00B96D47">
        <w:trPr>
          <w:trHeight w:val="342"/>
        </w:trPr>
        <w:tc>
          <w:tcPr>
            <w:tcW w:w="9063" w:type="dxa"/>
            <w:gridSpan w:val="3"/>
          </w:tcPr>
          <w:p w14:paraId="7493955F" w14:textId="0E482E3B" w:rsidR="006E10BB" w:rsidRDefault="009815C3">
            <w:r>
              <w:t xml:space="preserve">    </w:t>
            </w:r>
            <w:proofErr w:type="spellStart"/>
            <w:r w:rsidR="00C14AD8" w:rsidRPr="00C14AD8">
              <w:t>Commentaires</w:t>
            </w:r>
            <w:proofErr w:type="spellEnd"/>
            <w:r w:rsidR="00C14AD8" w:rsidRPr="00C14AD8">
              <w:t>:</w:t>
            </w:r>
          </w:p>
          <w:p w14:paraId="5CD64D3A" w14:textId="77777777" w:rsidR="00143EB3" w:rsidRDefault="00143EB3"/>
          <w:p w14:paraId="245DA3AE" w14:textId="77777777" w:rsidR="003768C1" w:rsidRDefault="003768C1"/>
        </w:tc>
      </w:tr>
      <w:tr w:rsidR="00130698" w14:paraId="6F8B000A" w14:textId="77777777" w:rsidTr="00956D69">
        <w:trPr>
          <w:trHeight w:val="342"/>
        </w:trPr>
        <w:tc>
          <w:tcPr>
            <w:tcW w:w="7647" w:type="dxa"/>
          </w:tcPr>
          <w:p w14:paraId="0A1A8576" w14:textId="0B0D0A13" w:rsidR="00130698" w:rsidRDefault="009C2372">
            <w:r>
              <w:t xml:space="preserve">2. </w:t>
            </w:r>
            <w:proofErr w:type="spellStart"/>
            <w:r w:rsidR="00C14AD8" w:rsidRPr="00C14AD8">
              <w:t>Difficultés</w:t>
            </w:r>
            <w:proofErr w:type="spellEnd"/>
            <w:r w:rsidR="00C14AD8" w:rsidRPr="00C14AD8">
              <w:t xml:space="preserve"> </w:t>
            </w:r>
            <w:proofErr w:type="spellStart"/>
            <w:r w:rsidR="00C14AD8" w:rsidRPr="00C14AD8">
              <w:t>avec</w:t>
            </w:r>
            <w:proofErr w:type="spellEnd"/>
            <w:r w:rsidR="00C14AD8" w:rsidRPr="00C14AD8">
              <w:t xml:space="preserve"> des </w:t>
            </w:r>
            <w:proofErr w:type="spellStart"/>
            <w:r w:rsidR="00C14AD8" w:rsidRPr="00C14AD8">
              <w:t>bruits</w:t>
            </w:r>
            <w:proofErr w:type="spellEnd"/>
            <w:r w:rsidR="00C14AD8" w:rsidRPr="00C14AD8">
              <w:t xml:space="preserve"> de </w:t>
            </w:r>
            <w:proofErr w:type="spellStart"/>
            <w:r w:rsidR="00C14AD8" w:rsidRPr="00C14AD8">
              <w:t>fond</w:t>
            </w:r>
            <w:proofErr w:type="spellEnd"/>
            <w:r w:rsidR="00C14AD8">
              <w:t>?</w:t>
            </w:r>
          </w:p>
        </w:tc>
        <w:tc>
          <w:tcPr>
            <w:tcW w:w="709" w:type="dxa"/>
          </w:tcPr>
          <w:p w14:paraId="367EAD20" w14:textId="77777777" w:rsidR="00130698" w:rsidRDefault="00130698"/>
        </w:tc>
        <w:tc>
          <w:tcPr>
            <w:tcW w:w="707" w:type="dxa"/>
          </w:tcPr>
          <w:p w14:paraId="34C47360" w14:textId="77777777" w:rsidR="00130698" w:rsidRDefault="00130698"/>
        </w:tc>
      </w:tr>
      <w:tr w:rsidR="003768C1" w14:paraId="432E28E9" w14:textId="77777777" w:rsidTr="0054367D">
        <w:trPr>
          <w:trHeight w:val="342"/>
        </w:trPr>
        <w:tc>
          <w:tcPr>
            <w:tcW w:w="9063" w:type="dxa"/>
            <w:gridSpan w:val="3"/>
          </w:tcPr>
          <w:p w14:paraId="48C74DFD" w14:textId="10EBE6BF" w:rsidR="006E10BB" w:rsidRDefault="00C14AD8">
            <w:r>
              <w:t xml:space="preserve">    </w:t>
            </w:r>
            <w:proofErr w:type="spellStart"/>
            <w:r w:rsidRPr="00C14AD8">
              <w:t>Commentaires</w:t>
            </w:r>
            <w:proofErr w:type="spellEnd"/>
            <w:r w:rsidR="00887091">
              <w:t>:</w:t>
            </w:r>
          </w:p>
          <w:p w14:paraId="2107CC1D" w14:textId="77777777" w:rsidR="003768C1" w:rsidRDefault="003768C1"/>
        </w:tc>
      </w:tr>
      <w:tr w:rsidR="00130698" w14:paraId="24864694" w14:textId="77777777" w:rsidTr="00956D69">
        <w:trPr>
          <w:trHeight w:val="342"/>
        </w:trPr>
        <w:tc>
          <w:tcPr>
            <w:tcW w:w="7647" w:type="dxa"/>
          </w:tcPr>
          <w:p w14:paraId="5CE44B35" w14:textId="4A649D1B" w:rsidR="00130698" w:rsidRDefault="009C2372">
            <w:r>
              <w:t xml:space="preserve">3. </w:t>
            </w:r>
            <w:proofErr w:type="spellStart"/>
            <w:r w:rsidR="00887091" w:rsidRPr="00887091">
              <w:t>Difficultés</w:t>
            </w:r>
            <w:proofErr w:type="spellEnd"/>
            <w:r w:rsidR="00887091" w:rsidRPr="00887091">
              <w:t xml:space="preserve"> de </w:t>
            </w:r>
            <w:proofErr w:type="spellStart"/>
            <w:r w:rsidR="00887091" w:rsidRPr="00887091">
              <w:t>retenir</w:t>
            </w:r>
            <w:proofErr w:type="spellEnd"/>
            <w:r w:rsidR="00887091" w:rsidRPr="00887091">
              <w:t xml:space="preserve"> des </w:t>
            </w:r>
            <w:proofErr w:type="spellStart"/>
            <w:r w:rsidR="00887091" w:rsidRPr="00887091">
              <w:t>informations</w:t>
            </w:r>
            <w:proofErr w:type="spellEnd"/>
            <w:r w:rsidR="00887091" w:rsidRPr="00887091">
              <w:t xml:space="preserve"> </w:t>
            </w:r>
            <w:proofErr w:type="spellStart"/>
            <w:r w:rsidR="00887091" w:rsidRPr="00887091">
              <w:t>parlées</w:t>
            </w:r>
            <w:proofErr w:type="spellEnd"/>
            <w:r w:rsidR="00887091">
              <w:t>?</w:t>
            </w:r>
          </w:p>
        </w:tc>
        <w:tc>
          <w:tcPr>
            <w:tcW w:w="709" w:type="dxa"/>
          </w:tcPr>
          <w:p w14:paraId="3D2624EB" w14:textId="77777777" w:rsidR="00130698" w:rsidRDefault="00130698"/>
        </w:tc>
        <w:tc>
          <w:tcPr>
            <w:tcW w:w="707" w:type="dxa"/>
          </w:tcPr>
          <w:p w14:paraId="7B631E17" w14:textId="77777777" w:rsidR="00130698" w:rsidRDefault="00130698"/>
        </w:tc>
      </w:tr>
      <w:tr w:rsidR="006503FE" w14:paraId="0D868C17" w14:textId="77777777" w:rsidTr="00CD3624">
        <w:trPr>
          <w:trHeight w:val="342"/>
        </w:trPr>
        <w:tc>
          <w:tcPr>
            <w:tcW w:w="9063" w:type="dxa"/>
            <w:gridSpan w:val="3"/>
          </w:tcPr>
          <w:p w14:paraId="4E4E56BC" w14:textId="276334AD" w:rsidR="006503FE" w:rsidRDefault="009815C3">
            <w:r>
              <w:t xml:space="preserve">     </w:t>
            </w:r>
            <w:proofErr w:type="spellStart"/>
            <w:r w:rsidR="00887091" w:rsidRPr="00887091">
              <w:t>Commentaires</w:t>
            </w:r>
            <w:proofErr w:type="spellEnd"/>
            <w:r w:rsidR="006503FE">
              <w:t>:</w:t>
            </w:r>
          </w:p>
          <w:p w14:paraId="2E624244" w14:textId="77777777" w:rsidR="006E10BB" w:rsidRDefault="006E10BB"/>
          <w:p w14:paraId="0A94E7A0" w14:textId="77777777" w:rsidR="006503FE" w:rsidRDefault="006503FE"/>
        </w:tc>
      </w:tr>
      <w:tr w:rsidR="006503FE" w14:paraId="4FF61B8B" w14:textId="77777777" w:rsidTr="00956D69">
        <w:trPr>
          <w:trHeight w:val="342"/>
        </w:trPr>
        <w:tc>
          <w:tcPr>
            <w:tcW w:w="7647" w:type="dxa"/>
          </w:tcPr>
          <w:p w14:paraId="7DB91336" w14:textId="4E169307" w:rsidR="006503FE" w:rsidRDefault="009C2372">
            <w:r>
              <w:t xml:space="preserve">4. </w:t>
            </w:r>
            <w:proofErr w:type="spellStart"/>
            <w:r w:rsidR="00887091" w:rsidRPr="00887091">
              <w:t>Répondre</w:t>
            </w:r>
            <w:proofErr w:type="spellEnd"/>
            <w:r w:rsidR="00887091" w:rsidRPr="00887091">
              <w:t xml:space="preserve"> lentement </w:t>
            </w:r>
            <w:proofErr w:type="spellStart"/>
            <w:r w:rsidR="00887091" w:rsidRPr="00887091">
              <w:t>sur</w:t>
            </w:r>
            <w:proofErr w:type="spellEnd"/>
            <w:r w:rsidR="00887091" w:rsidRPr="00887091">
              <w:t xml:space="preserve"> des </w:t>
            </w:r>
            <w:proofErr w:type="spellStart"/>
            <w:r w:rsidR="00887091" w:rsidRPr="00887091">
              <w:t>informations</w:t>
            </w:r>
            <w:proofErr w:type="spellEnd"/>
            <w:r w:rsidR="00887091" w:rsidRPr="00887091">
              <w:t xml:space="preserve"> </w:t>
            </w:r>
            <w:proofErr w:type="spellStart"/>
            <w:r w:rsidR="00887091" w:rsidRPr="00887091">
              <w:t>parlées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4022FC0C" w14:textId="77777777" w:rsidR="006503FE" w:rsidRDefault="006503FE"/>
        </w:tc>
        <w:tc>
          <w:tcPr>
            <w:tcW w:w="707" w:type="dxa"/>
          </w:tcPr>
          <w:p w14:paraId="192C34E6" w14:textId="77777777" w:rsidR="006503FE" w:rsidRDefault="006503FE"/>
        </w:tc>
      </w:tr>
      <w:tr w:rsidR="009C2372" w14:paraId="602F4ADA" w14:textId="77777777" w:rsidTr="00E20AE1">
        <w:trPr>
          <w:trHeight w:val="342"/>
        </w:trPr>
        <w:tc>
          <w:tcPr>
            <w:tcW w:w="9063" w:type="dxa"/>
            <w:gridSpan w:val="3"/>
          </w:tcPr>
          <w:p w14:paraId="2F8B81FB" w14:textId="16D40A53" w:rsidR="009C2372" w:rsidRDefault="009815C3">
            <w:r>
              <w:t xml:space="preserve">    </w:t>
            </w:r>
            <w:proofErr w:type="spellStart"/>
            <w:r w:rsidR="00887091" w:rsidRPr="00887091">
              <w:t>Commentaires</w:t>
            </w:r>
            <w:proofErr w:type="spellEnd"/>
            <w:r w:rsidR="009C2372">
              <w:t>:</w:t>
            </w:r>
          </w:p>
          <w:p w14:paraId="160655E6" w14:textId="77777777" w:rsidR="006E10BB" w:rsidRDefault="006E10BB"/>
          <w:p w14:paraId="0C1A189F" w14:textId="77777777" w:rsidR="009C2372" w:rsidRDefault="009C2372"/>
        </w:tc>
      </w:tr>
      <w:tr w:rsidR="006503FE" w14:paraId="6ADAE0B1" w14:textId="77777777" w:rsidTr="00956D69">
        <w:trPr>
          <w:trHeight w:val="342"/>
        </w:trPr>
        <w:tc>
          <w:tcPr>
            <w:tcW w:w="7647" w:type="dxa"/>
          </w:tcPr>
          <w:p w14:paraId="115764CA" w14:textId="2632A7A0" w:rsidR="006503FE" w:rsidRDefault="009C2372">
            <w:r>
              <w:t xml:space="preserve">5. </w:t>
            </w:r>
            <w:r w:rsidR="00887091" w:rsidRPr="00887091">
              <w:t xml:space="preserve">Hypersensible à </w:t>
            </w:r>
            <w:proofErr w:type="spellStart"/>
            <w:r w:rsidR="00887091" w:rsidRPr="00887091">
              <w:t>l’égard</w:t>
            </w:r>
            <w:proofErr w:type="spellEnd"/>
            <w:r w:rsidR="00887091" w:rsidRPr="00887091">
              <w:t xml:space="preserve"> de </w:t>
            </w:r>
            <w:proofErr w:type="spellStart"/>
            <w:r w:rsidR="00887091" w:rsidRPr="00887091">
              <w:t>certains</w:t>
            </w:r>
            <w:proofErr w:type="spellEnd"/>
            <w:r w:rsidR="00887091" w:rsidRPr="00887091">
              <w:t xml:space="preserve"> </w:t>
            </w:r>
            <w:proofErr w:type="spellStart"/>
            <w:r w:rsidR="00887091" w:rsidRPr="00887091">
              <w:t>bruits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60C259D2" w14:textId="77777777" w:rsidR="006503FE" w:rsidRDefault="006503FE"/>
        </w:tc>
        <w:tc>
          <w:tcPr>
            <w:tcW w:w="707" w:type="dxa"/>
          </w:tcPr>
          <w:p w14:paraId="1AFCAF39" w14:textId="77777777" w:rsidR="006503FE" w:rsidRDefault="006503FE"/>
        </w:tc>
      </w:tr>
      <w:tr w:rsidR="009C2372" w14:paraId="56D78E57" w14:textId="77777777" w:rsidTr="00B91952">
        <w:trPr>
          <w:trHeight w:val="342"/>
        </w:trPr>
        <w:tc>
          <w:tcPr>
            <w:tcW w:w="9063" w:type="dxa"/>
            <w:gridSpan w:val="3"/>
          </w:tcPr>
          <w:p w14:paraId="69EACEF9" w14:textId="3A7EDB74" w:rsidR="009C2372" w:rsidRDefault="009815C3">
            <w:r>
              <w:t xml:space="preserve">    </w:t>
            </w:r>
            <w:proofErr w:type="spellStart"/>
            <w:r w:rsidR="00887091" w:rsidRPr="00887091">
              <w:t>Commentaires</w:t>
            </w:r>
            <w:proofErr w:type="spellEnd"/>
            <w:r w:rsidR="00887091">
              <w:t>:</w:t>
            </w:r>
          </w:p>
          <w:p w14:paraId="70131D37" w14:textId="77777777" w:rsidR="006E10BB" w:rsidRDefault="006E10BB"/>
          <w:p w14:paraId="2854C35D" w14:textId="77777777" w:rsidR="009C2372" w:rsidRDefault="009C2372"/>
        </w:tc>
      </w:tr>
      <w:tr w:rsidR="006503FE" w14:paraId="5AB18B49" w14:textId="77777777" w:rsidTr="00956D69">
        <w:trPr>
          <w:trHeight w:val="342"/>
        </w:trPr>
        <w:tc>
          <w:tcPr>
            <w:tcW w:w="7647" w:type="dxa"/>
          </w:tcPr>
          <w:p w14:paraId="267C8B5B" w14:textId="4D9539FC" w:rsidR="006503FE" w:rsidRDefault="009C2372">
            <w:r>
              <w:t xml:space="preserve">6. </w:t>
            </w:r>
            <w:proofErr w:type="spellStart"/>
            <w:r w:rsidR="00887091" w:rsidRPr="00887091">
              <w:t>Comprendre</w:t>
            </w:r>
            <w:proofErr w:type="spellEnd"/>
            <w:r w:rsidR="00887091" w:rsidRPr="00887091">
              <w:t xml:space="preserve"> de travers des </w:t>
            </w:r>
            <w:proofErr w:type="spellStart"/>
            <w:r w:rsidR="00887091" w:rsidRPr="00887091">
              <w:t>mots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12FADD2E" w14:textId="77777777" w:rsidR="006503FE" w:rsidRDefault="006503FE"/>
        </w:tc>
        <w:tc>
          <w:tcPr>
            <w:tcW w:w="707" w:type="dxa"/>
          </w:tcPr>
          <w:p w14:paraId="3D03ED40" w14:textId="77777777" w:rsidR="006503FE" w:rsidRDefault="006503FE"/>
        </w:tc>
      </w:tr>
      <w:tr w:rsidR="00143EB3" w14:paraId="6940E94B" w14:textId="77777777" w:rsidTr="00143EB3">
        <w:trPr>
          <w:trHeight w:val="942"/>
        </w:trPr>
        <w:tc>
          <w:tcPr>
            <w:tcW w:w="9063" w:type="dxa"/>
            <w:gridSpan w:val="3"/>
          </w:tcPr>
          <w:p w14:paraId="683963F5" w14:textId="121EF1CB" w:rsidR="00143EB3" w:rsidRDefault="009815C3">
            <w:r>
              <w:t xml:space="preserve">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7CBC922E" w14:textId="77777777" w:rsidR="00143EB3" w:rsidRDefault="00143EB3"/>
        </w:tc>
      </w:tr>
      <w:tr w:rsidR="00143EB3" w14:paraId="7F9E28E0" w14:textId="77777777" w:rsidTr="00956D69">
        <w:trPr>
          <w:trHeight w:val="342"/>
        </w:trPr>
        <w:tc>
          <w:tcPr>
            <w:tcW w:w="7647" w:type="dxa"/>
          </w:tcPr>
          <w:p w14:paraId="7A42C260" w14:textId="0AB21FFF" w:rsidR="00143EB3" w:rsidRPr="00143EB3" w:rsidRDefault="00143EB3" w:rsidP="00143EB3">
            <w:r w:rsidRPr="00143EB3">
              <w:t xml:space="preserve">7. </w:t>
            </w:r>
            <w:r w:rsidR="00887091" w:rsidRPr="00887091">
              <w:t xml:space="preserve">Intonation </w:t>
            </w:r>
            <w:proofErr w:type="spellStart"/>
            <w:r w:rsidR="00887091" w:rsidRPr="00887091">
              <w:t>plate</w:t>
            </w:r>
            <w:proofErr w:type="spellEnd"/>
            <w:r w:rsidR="00887091" w:rsidRPr="00887091">
              <w:t xml:space="preserve">, monotone? Pas </w:t>
            </w:r>
            <w:proofErr w:type="spellStart"/>
            <w:r w:rsidR="00887091" w:rsidRPr="00887091">
              <w:t>bien</w:t>
            </w:r>
            <w:proofErr w:type="spellEnd"/>
            <w:r w:rsidR="00887091" w:rsidRPr="00887091">
              <w:t xml:space="preserve"> de </w:t>
            </w:r>
            <w:proofErr w:type="spellStart"/>
            <w:r w:rsidR="00887091" w:rsidRPr="00887091">
              <w:t>répéter</w:t>
            </w:r>
            <w:proofErr w:type="spellEnd"/>
            <w:r w:rsidR="00887091" w:rsidRPr="00887091">
              <w:t xml:space="preserve"> des </w:t>
            </w:r>
            <w:proofErr w:type="spellStart"/>
            <w:r w:rsidR="00887091" w:rsidRPr="00887091">
              <w:t>tons</w:t>
            </w:r>
            <w:proofErr w:type="spellEnd"/>
            <w:r w:rsidR="00887091" w:rsidRPr="00887091">
              <w:t>?</w:t>
            </w:r>
          </w:p>
        </w:tc>
        <w:tc>
          <w:tcPr>
            <w:tcW w:w="709" w:type="dxa"/>
          </w:tcPr>
          <w:p w14:paraId="6E27DECC" w14:textId="77777777" w:rsidR="00143EB3" w:rsidRPr="003768C1" w:rsidRDefault="00143EB3" w:rsidP="00143EB3">
            <w:pPr>
              <w:rPr>
                <w:b/>
              </w:rPr>
            </w:pPr>
          </w:p>
        </w:tc>
        <w:tc>
          <w:tcPr>
            <w:tcW w:w="707" w:type="dxa"/>
          </w:tcPr>
          <w:p w14:paraId="0A9B371E" w14:textId="77777777" w:rsidR="00143EB3" w:rsidRPr="003768C1" w:rsidRDefault="00143EB3" w:rsidP="00143EB3">
            <w:pPr>
              <w:rPr>
                <w:b/>
              </w:rPr>
            </w:pPr>
          </w:p>
        </w:tc>
      </w:tr>
      <w:tr w:rsidR="00143EB3" w14:paraId="1F963396" w14:textId="77777777" w:rsidTr="0015200B">
        <w:trPr>
          <w:trHeight w:val="342"/>
        </w:trPr>
        <w:tc>
          <w:tcPr>
            <w:tcW w:w="9063" w:type="dxa"/>
            <w:gridSpan w:val="3"/>
          </w:tcPr>
          <w:p w14:paraId="7193154E" w14:textId="3C8D5B2B" w:rsidR="00143EB3" w:rsidRDefault="009815C3" w:rsidP="00143EB3">
            <w:r>
              <w:t xml:space="preserve">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32A53BF6" w14:textId="77777777" w:rsidR="00956D69" w:rsidRDefault="00956D69" w:rsidP="00143EB3"/>
          <w:p w14:paraId="07FA1221" w14:textId="77777777" w:rsidR="00143EB3" w:rsidRDefault="00143EB3" w:rsidP="00143EB3"/>
        </w:tc>
      </w:tr>
      <w:tr w:rsidR="00143EB3" w14:paraId="249D0D41" w14:textId="77777777" w:rsidTr="00956D69">
        <w:trPr>
          <w:trHeight w:val="342"/>
        </w:trPr>
        <w:tc>
          <w:tcPr>
            <w:tcW w:w="7647" w:type="dxa"/>
          </w:tcPr>
          <w:p w14:paraId="16137AA8" w14:textId="48113501" w:rsidR="00887091" w:rsidRDefault="00143EB3" w:rsidP="00887091">
            <w:r>
              <w:t xml:space="preserve">8. </w:t>
            </w:r>
            <w:proofErr w:type="spellStart"/>
            <w:r w:rsidR="00887091">
              <w:t>Souffrez-vous</w:t>
            </w:r>
            <w:proofErr w:type="spellEnd"/>
            <w:r w:rsidR="00887091">
              <w:t xml:space="preserve"> </w:t>
            </w:r>
            <w:proofErr w:type="spellStart"/>
            <w:r w:rsidR="00887091">
              <w:t>d’acouphènes</w:t>
            </w:r>
            <w:proofErr w:type="spellEnd"/>
            <w:r w:rsidR="00887091">
              <w:t xml:space="preserve">? Si </w:t>
            </w:r>
            <w:proofErr w:type="spellStart"/>
            <w:r w:rsidR="00887091">
              <w:t>oui</w:t>
            </w:r>
            <w:proofErr w:type="spellEnd"/>
            <w:r w:rsidR="00887091">
              <w:t xml:space="preserve">, </w:t>
            </w:r>
            <w:proofErr w:type="spellStart"/>
            <w:r w:rsidR="00887091">
              <w:t>depuis</w:t>
            </w:r>
            <w:proofErr w:type="spellEnd"/>
            <w:r w:rsidR="00887091">
              <w:t xml:space="preserve"> </w:t>
            </w:r>
            <w:proofErr w:type="spellStart"/>
            <w:r w:rsidR="00887091">
              <w:t>quand</w:t>
            </w:r>
            <w:proofErr w:type="spellEnd"/>
            <w:r w:rsidR="00887091">
              <w:t xml:space="preserve">? Dans </w:t>
            </w:r>
            <w:proofErr w:type="spellStart"/>
            <w:r w:rsidR="00887091">
              <w:t>quelle</w:t>
            </w:r>
            <w:proofErr w:type="spellEnd"/>
            <w:r w:rsidR="00887091">
              <w:t xml:space="preserve"> </w:t>
            </w:r>
            <w:proofErr w:type="spellStart"/>
            <w:r w:rsidR="00887091">
              <w:t>oreille</w:t>
            </w:r>
            <w:proofErr w:type="spellEnd"/>
            <w:r w:rsidR="00887091">
              <w:t>?</w:t>
            </w:r>
          </w:p>
          <w:p w14:paraId="04554CE3" w14:textId="73BB8473" w:rsidR="00887091" w:rsidRDefault="00887091" w:rsidP="00887091">
            <w:r>
              <w:t xml:space="preserve">    </w:t>
            </w:r>
            <w:r>
              <w:t xml:space="preserve">Comment </w:t>
            </w:r>
            <w:proofErr w:type="spellStart"/>
            <w:r>
              <w:t>résonne</w:t>
            </w:r>
            <w:proofErr w:type="spellEnd"/>
            <w:r>
              <w:t xml:space="preserve"> </w:t>
            </w:r>
            <w:proofErr w:type="spellStart"/>
            <w:r>
              <w:t>l’acouphène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bourdonnement</w:t>
            </w:r>
            <w:proofErr w:type="spellEnd"/>
            <w:r>
              <w:t xml:space="preserve">, </w:t>
            </w:r>
            <w:proofErr w:type="spellStart"/>
            <w:r>
              <w:t>bruissement</w:t>
            </w:r>
            <w:proofErr w:type="spellEnd"/>
            <w:r>
              <w:t xml:space="preserve">, </w:t>
            </w:r>
            <w:proofErr w:type="spellStart"/>
            <w:r>
              <w:t>sifflement</w:t>
            </w:r>
            <w:proofErr w:type="spellEnd"/>
            <w:r>
              <w:t>)</w:t>
            </w:r>
            <w:r>
              <w:t>?</w:t>
            </w:r>
          </w:p>
          <w:p w14:paraId="31AB5C14" w14:textId="3F461B99" w:rsidR="00143EB3" w:rsidRDefault="00887091" w:rsidP="00887091">
            <w:r>
              <w:t xml:space="preserve">    </w:t>
            </w:r>
            <w:r>
              <w:t xml:space="preserve">A </w:t>
            </w: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degré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le </w:t>
            </w:r>
            <w:proofErr w:type="spellStart"/>
            <w:r>
              <w:t>considérez</w:t>
            </w:r>
            <w:proofErr w:type="spellEnd"/>
            <w:r>
              <w:t xml:space="preserve"> (</w:t>
            </w:r>
            <w:proofErr w:type="spellStart"/>
            <w:r>
              <w:t>peu</w:t>
            </w:r>
            <w:proofErr w:type="spellEnd"/>
            <w:r>
              <w:t xml:space="preserve">, </w:t>
            </w:r>
            <w:proofErr w:type="spellStart"/>
            <w:r>
              <w:t>important</w:t>
            </w:r>
            <w:proofErr w:type="spellEnd"/>
            <w:r>
              <w:t>, fort)?</w:t>
            </w:r>
          </w:p>
        </w:tc>
        <w:tc>
          <w:tcPr>
            <w:tcW w:w="709" w:type="dxa"/>
          </w:tcPr>
          <w:p w14:paraId="15F83539" w14:textId="77777777" w:rsidR="00143EB3" w:rsidRDefault="00143EB3" w:rsidP="00143EB3"/>
        </w:tc>
        <w:tc>
          <w:tcPr>
            <w:tcW w:w="707" w:type="dxa"/>
          </w:tcPr>
          <w:p w14:paraId="6E1E89E5" w14:textId="77777777" w:rsidR="00143EB3" w:rsidRDefault="00143EB3" w:rsidP="00143EB3"/>
        </w:tc>
      </w:tr>
      <w:tr w:rsidR="00143EB3" w14:paraId="2057F82C" w14:textId="77777777" w:rsidTr="00B2165D">
        <w:trPr>
          <w:trHeight w:val="342"/>
        </w:trPr>
        <w:tc>
          <w:tcPr>
            <w:tcW w:w="9063" w:type="dxa"/>
            <w:gridSpan w:val="3"/>
          </w:tcPr>
          <w:p w14:paraId="38124237" w14:textId="07C33D27" w:rsidR="00143EB3" w:rsidRDefault="00757EF1" w:rsidP="00143EB3">
            <w:r>
              <w:t xml:space="preserve">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 xml:space="preserve">: </w:t>
            </w:r>
          </w:p>
          <w:p w14:paraId="2F831C63" w14:textId="77777777" w:rsidR="00143EB3" w:rsidRDefault="00143EB3" w:rsidP="00143EB3"/>
          <w:p w14:paraId="53E4C4BA" w14:textId="77777777" w:rsidR="00143EB3" w:rsidRPr="004527D4" w:rsidRDefault="00143EB3" w:rsidP="00143EB3">
            <w:pPr>
              <w:rPr>
                <w:sz w:val="28"/>
                <w:szCs w:val="28"/>
              </w:rPr>
            </w:pPr>
          </w:p>
          <w:p w14:paraId="0A5BE758" w14:textId="2E3A8AFA" w:rsidR="00143EB3" w:rsidRDefault="00143EB3" w:rsidP="00143EB3">
            <w:pPr>
              <w:rPr>
                <w:sz w:val="28"/>
                <w:szCs w:val="28"/>
              </w:rPr>
            </w:pPr>
          </w:p>
          <w:p w14:paraId="4DC5F487" w14:textId="77777777" w:rsidR="00984058" w:rsidRPr="004527D4" w:rsidRDefault="00984058" w:rsidP="00143EB3">
            <w:pPr>
              <w:rPr>
                <w:sz w:val="28"/>
                <w:szCs w:val="28"/>
              </w:rPr>
            </w:pPr>
          </w:p>
          <w:p w14:paraId="02C6D14C" w14:textId="77777777" w:rsidR="00143EB3" w:rsidRDefault="00143EB3" w:rsidP="00143EB3"/>
        </w:tc>
      </w:tr>
      <w:tr w:rsidR="00143EB3" w14:paraId="301FB76C" w14:textId="77777777" w:rsidTr="00956D69">
        <w:trPr>
          <w:trHeight w:val="342"/>
        </w:trPr>
        <w:tc>
          <w:tcPr>
            <w:tcW w:w="7647" w:type="dxa"/>
          </w:tcPr>
          <w:p w14:paraId="69D8863A" w14:textId="45B1EAE5" w:rsidR="00143EB3" w:rsidRPr="00143EB3" w:rsidRDefault="00E55898" w:rsidP="00143EB3">
            <w:pPr>
              <w:rPr>
                <w:b/>
              </w:rPr>
            </w:pPr>
            <w:r w:rsidRPr="00E55898">
              <w:rPr>
                <w:b/>
              </w:rPr>
              <w:lastRenderedPageBreak/>
              <w:t>Questions</w:t>
            </w:r>
          </w:p>
        </w:tc>
        <w:tc>
          <w:tcPr>
            <w:tcW w:w="709" w:type="dxa"/>
          </w:tcPr>
          <w:p w14:paraId="32A25289" w14:textId="4C0143BE" w:rsidR="00143EB3" w:rsidRPr="003768C1" w:rsidRDefault="002B181C" w:rsidP="00143EB3">
            <w:pPr>
              <w:rPr>
                <w:b/>
              </w:rPr>
            </w:pPr>
            <w:proofErr w:type="spellStart"/>
            <w:r>
              <w:rPr>
                <w:b/>
              </w:rPr>
              <w:t>Oui</w:t>
            </w:r>
            <w:proofErr w:type="spellEnd"/>
          </w:p>
        </w:tc>
        <w:tc>
          <w:tcPr>
            <w:tcW w:w="707" w:type="dxa"/>
          </w:tcPr>
          <w:p w14:paraId="18452817" w14:textId="32B6D47E" w:rsidR="00143EB3" w:rsidRPr="003768C1" w:rsidRDefault="002B181C" w:rsidP="00143EB3">
            <w:pPr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143EB3" w14:paraId="16AD9BD4" w14:textId="77777777" w:rsidTr="00956D69">
        <w:trPr>
          <w:trHeight w:val="342"/>
        </w:trPr>
        <w:tc>
          <w:tcPr>
            <w:tcW w:w="7647" w:type="dxa"/>
          </w:tcPr>
          <w:p w14:paraId="4BCC857F" w14:textId="2EA2095B" w:rsidR="00143EB3" w:rsidRDefault="00143EB3" w:rsidP="00143EB3">
            <w:r>
              <w:t>9.</w:t>
            </w:r>
            <w:r w:rsidR="00E55898">
              <w:t xml:space="preserve"> </w:t>
            </w:r>
            <w:proofErr w:type="spellStart"/>
            <w:r w:rsidR="00E55898" w:rsidRPr="00E55898">
              <w:t>Êtes-vous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actuellement</w:t>
            </w:r>
            <w:proofErr w:type="spellEnd"/>
            <w:r w:rsidR="00E55898" w:rsidRPr="00E55898">
              <w:t xml:space="preserve"> en </w:t>
            </w:r>
            <w:proofErr w:type="spellStart"/>
            <w:r w:rsidR="00E55898" w:rsidRPr="00E55898">
              <w:t>traitement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thérapeutique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002A3C1F" w14:textId="77777777" w:rsidR="00143EB3" w:rsidRDefault="00143EB3" w:rsidP="00143EB3"/>
        </w:tc>
        <w:tc>
          <w:tcPr>
            <w:tcW w:w="707" w:type="dxa"/>
          </w:tcPr>
          <w:p w14:paraId="6F5122B6" w14:textId="77777777" w:rsidR="00143EB3" w:rsidRDefault="00143EB3" w:rsidP="00143EB3"/>
        </w:tc>
      </w:tr>
      <w:tr w:rsidR="00143EB3" w14:paraId="51AB2CA3" w14:textId="77777777" w:rsidTr="007F36B5">
        <w:trPr>
          <w:trHeight w:val="342"/>
        </w:trPr>
        <w:tc>
          <w:tcPr>
            <w:tcW w:w="9063" w:type="dxa"/>
            <w:gridSpan w:val="3"/>
          </w:tcPr>
          <w:p w14:paraId="1D3FD1AF" w14:textId="021EC094" w:rsidR="00143EB3" w:rsidRDefault="009815C3" w:rsidP="00143EB3">
            <w:r>
              <w:t xml:space="preserve">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 xml:space="preserve">: </w:t>
            </w:r>
          </w:p>
          <w:p w14:paraId="345BECDC" w14:textId="77777777" w:rsidR="00143EB3" w:rsidRDefault="00143EB3" w:rsidP="00143EB3"/>
          <w:p w14:paraId="459A75EF" w14:textId="77777777" w:rsidR="00143EB3" w:rsidRDefault="00143EB3" w:rsidP="00143EB3"/>
        </w:tc>
      </w:tr>
      <w:tr w:rsidR="00143EB3" w14:paraId="3C0F4A49" w14:textId="77777777" w:rsidTr="00956D69">
        <w:trPr>
          <w:trHeight w:val="342"/>
        </w:trPr>
        <w:tc>
          <w:tcPr>
            <w:tcW w:w="7647" w:type="dxa"/>
          </w:tcPr>
          <w:p w14:paraId="2EDC48C0" w14:textId="0186F823" w:rsidR="00143EB3" w:rsidRDefault="00143EB3" w:rsidP="00143EB3">
            <w:r>
              <w:t xml:space="preserve">10. </w:t>
            </w:r>
            <w:r w:rsidR="00E55898">
              <w:t xml:space="preserve"> </w:t>
            </w:r>
            <w:proofErr w:type="spellStart"/>
            <w:r w:rsidR="00E55898" w:rsidRPr="00E55898">
              <w:t>Prenez-vous</w:t>
            </w:r>
            <w:proofErr w:type="spellEnd"/>
            <w:r w:rsidR="00E55898" w:rsidRPr="00E55898">
              <w:t xml:space="preserve"> des </w:t>
            </w:r>
            <w:proofErr w:type="spellStart"/>
            <w:r w:rsidR="00E55898" w:rsidRPr="00E55898">
              <w:t>médicaments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53DFB7EE" w14:textId="77777777" w:rsidR="00143EB3" w:rsidRDefault="00143EB3" w:rsidP="00143EB3"/>
        </w:tc>
        <w:tc>
          <w:tcPr>
            <w:tcW w:w="707" w:type="dxa"/>
          </w:tcPr>
          <w:p w14:paraId="489FF88E" w14:textId="77777777" w:rsidR="00143EB3" w:rsidRDefault="00143EB3" w:rsidP="00143EB3"/>
        </w:tc>
      </w:tr>
      <w:tr w:rsidR="00143EB3" w14:paraId="385A55B6" w14:textId="77777777" w:rsidTr="00490D3E">
        <w:trPr>
          <w:trHeight w:val="342"/>
        </w:trPr>
        <w:tc>
          <w:tcPr>
            <w:tcW w:w="9063" w:type="dxa"/>
            <w:gridSpan w:val="3"/>
          </w:tcPr>
          <w:p w14:paraId="31A19F2C" w14:textId="4C2495B1" w:rsidR="00143EB3" w:rsidRDefault="009815C3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20642DDB" w14:textId="77777777" w:rsidR="00143EB3" w:rsidRDefault="00143EB3" w:rsidP="00143EB3"/>
          <w:p w14:paraId="3E40005A" w14:textId="77777777" w:rsidR="00143EB3" w:rsidRDefault="00143EB3" w:rsidP="00143EB3"/>
        </w:tc>
      </w:tr>
      <w:tr w:rsidR="00143EB3" w14:paraId="1FA2923B" w14:textId="77777777" w:rsidTr="00956D69">
        <w:trPr>
          <w:trHeight w:val="342"/>
        </w:trPr>
        <w:tc>
          <w:tcPr>
            <w:tcW w:w="7647" w:type="dxa"/>
          </w:tcPr>
          <w:p w14:paraId="7C96F8DC" w14:textId="5EAD04E7" w:rsidR="00143EB3" w:rsidRDefault="00143EB3" w:rsidP="00143EB3">
            <w:r>
              <w:t xml:space="preserve">11. </w:t>
            </w:r>
            <w:proofErr w:type="spellStart"/>
            <w:r w:rsidR="00E55898" w:rsidRPr="00E55898">
              <w:t>L’écoute</w:t>
            </w:r>
            <w:proofErr w:type="spellEnd"/>
            <w:r w:rsidR="00E55898" w:rsidRPr="00E55898">
              <w:t xml:space="preserve"> a-t-elle </w:t>
            </w:r>
            <w:proofErr w:type="spellStart"/>
            <w:r w:rsidR="00E55898" w:rsidRPr="00E55898">
              <w:t>déjà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été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contrôlée</w:t>
            </w:r>
            <w:proofErr w:type="spellEnd"/>
            <w:r w:rsidR="00E55898" w:rsidRPr="00E55898">
              <w:t xml:space="preserve">? Si </w:t>
            </w:r>
            <w:proofErr w:type="spellStart"/>
            <w:r w:rsidR="00E55898" w:rsidRPr="00E55898">
              <w:t>oui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quand</w:t>
            </w:r>
            <w:proofErr w:type="spellEnd"/>
            <w:r w:rsidR="00E55898" w:rsidRPr="00E55898">
              <w:t xml:space="preserve">? </w:t>
            </w:r>
            <w:proofErr w:type="spellStart"/>
            <w:r w:rsidR="00E55898" w:rsidRPr="00E55898">
              <w:t>Résultat</w:t>
            </w:r>
            <w:proofErr w:type="spellEnd"/>
            <w:r>
              <w:t xml:space="preserve">? </w:t>
            </w:r>
          </w:p>
        </w:tc>
        <w:tc>
          <w:tcPr>
            <w:tcW w:w="709" w:type="dxa"/>
          </w:tcPr>
          <w:p w14:paraId="46D616A5" w14:textId="77777777" w:rsidR="00143EB3" w:rsidRDefault="00143EB3" w:rsidP="00143EB3"/>
        </w:tc>
        <w:tc>
          <w:tcPr>
            <w:tcW w:w="707" w:type="dxa"/>
          </w:tcPr>
          <w:p w14:paraId="1E2F8233" w14:textId="77777777" w:rsidR="00143EB3" w:rsidRDefault="00143EB3" w:rsidP="00143EB3"/>
        </w:tc>
      </w:tr>
      <w:tr w:rsidR="00143EB3" w14:paraId="494E6EB2" w14:textId="77777777" w:rsidTr="00E84DDF">
        <w:trPr>
          <w:trHeight w:val="342"/>
        </w:trPr>
        <w:tc>
          <w:tcPr>
            <w:tcW w:w="9063" w:type="dxa"/>
            <w:gridSpan w:val="3"/>
          </w:tcPr>
          <w:p w14:paraId="3AD0A1A6" w14:textId="73798512" w:rsidR="00143EB3" w:rsidRDefault="009815C3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70D62A54" w14:textId="77777777" w:rsidR="00143EB3" w:rsidRDefault="00143EB3" w:rsidP="00143EB3"/>
          <w:p w14:paraId="6322CE3A" w14:textId="77777777" w:rsidR="00143EB3" w:rsidRDefault="00143EB3" w:rsidP="00143EB3"/>
        </w:tc>
      </w:tr>
      <w:tr w:rsidR="00143EB3" w14:paraId="2F89F7D1" w14:textId="77777777" w:rsidTr="00956D69">
        <w:trPr>
          <w:trHeight w:val="342"/>
        </w:trPr>
        <w:tc>
          <w:tcPr>
            <w:tcW w:w="7647" w:type="dxa"/>
          </w:tcPr>
          <w:p w14:paraId="60F98485" w14:textId="7D2DC31C" w:rsidR="00143EB3" w:rsidRDefault="00143EB3" w:rsidP="00143EB3">
            <w:r>
              <w:t xml:space="preserve">12. </w:t>
            </w:r>
            <w:r w:rsidR="00E55898" w:rsidRPr="00E55898">
              <w:t>Est-</w:t>
            </w:r>
            <w:proofErr w:type="spellStart"/>
            <w:r w:rsidR="00E55898" w:rsidRPr="00E55898">
              <w:t>ce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que</w:t>
            </w:r>
            <w:proofErr w:type="spellEnd"/>
            <w:r w:rsidR="00E55898" w:rsidRPr="00E55898">
              <w:t xml:space="preserve"> la </w:t>
            </w:r>
            <w:proofErr w:type="spellStart"/>
            <w:r w:rsidR="00E55898" w:rsidRPr="00E55898">
              <w:t>capacité</w:t>
            </w:r>
            <w:proofErr w:type="spellEnd"/>
            <w:r w:rsidR="00E55898" w:rsidRPr="00E55898">
              <w:t xml:space="preserve"> de </w:t>
            </w:r>
            <w:proofErr w:type="spellStart"/>
            <w:r w:rsidR="00E55898" w:rsidRPr="00E55898">
              <w:t>concentration</w:t>
            </w:r>
            <w:proofErr w:type="spellEnd"/>
            <w:r w:rsidR="00E55898" w:rsidRPr="00E55898">
              <w:t xml:space="preserve">, à </w:t>
            </w:r>
            <w:proofErr w:type="spellStart"/>
            <w:r w:rsidR="00E55898" w:rsidRPr="00E55898">
              <w:t>votre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avis</w:t>
            </w:r>
            <w:proofErr w:type="spellEnd"/>
            <w:r w:rsidR="00E55898" w:rsidRPr="00E55898">
              <w:t xml:space="preserve">, </w:t>
            </w:r>
            <w:proofErr w:type="spellStart"/>
            <w:r w:rsidR="00E55898" w:rsidRPr="00E55898">
              <w:t>s’est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affaiblie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5F5DC4B2" w14:textId="77777777" w:rsidR="00143EB3" w:rsidRDefault="00143EB3" w:rsidP="00143EB3"/>
        </w:tc>
        <w:tc>
          <w:tcPr>
            <w:tcW w:w="707" w:type="dxa"/>
          </w:tcPr>
          <w:p w14:paraId="2B4FCD76" w14:textId="77777777" w:rsidR="00143EB3" w:rsidRDefault="00143EB3" w:rsidP="00143EB3"/>
        </w:tc>
      </w:tr>
      <w:tr w:rsidR="00143EB3" w14:paraId="14E079C3" w14:textId="77777777" w:rsidTr="009870E9">
        <w:trPr>
          <w:trHeight w:val="342"/>
        </w:trPr>
        <w:tc>
          <w:tcPr>
            <w:tcW w:w="9063" w:type="dxa"/>
            <w:gridSpan w:val="3"/>
          </w:tcPr>
          <w:p w14:paraId="5AF4DF7F" w14:textId="7A396847" w:rsidR="00143EB3" w:rsidRDefault="009815C3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7F2EEB6B" w14:textId="77777777" w:rsidR="00143EB3" w:rsidRDefault="00143EB3" w:rsidP="00143EB3"/>
          <w:p w14:paraId="460A515F" w14:textId="77777777" w:rsidR="00143EB3" w:rsidRDefault="00143EB3" w:rsidP="00143EB3"/>
        </w:tc>
      </w:tr>
      <w:tr w:rsidR="00143EB3" w14:paraId="384D28F2" w14:textId="77777777" w:rsidTr="00956D69">
        <w:trPr>
          <w:trHeight w:val="342"/>
        </w:trPr>
        <w:tc>
          <w:tcPr>
            <w:tcW w:w="7647" w:type="dxa"/>
          </w:tcPr>
          <w:p w14:paraId="02ABF5ED" w14:textId="081C18F8" w:rsidR="00143EB3" w:rsidRDefault="00143EB3" w:rsidP="00143EB3">
            <w:r>
              <w:t xml:space="preserve">13. </w:t>
            </w:r>
            <w:proofErr w:type="spellStart"/>
            <w:r w:rsidR="00E55898" w:rsidRPr="00E55898">
              <w:t>Êtes-vous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rêveur</w:t>
            </w:r>
            <w:proofErr w:type="spellEnd"/>
            <w:r w:rsidR="00E55898" w:rsidRPr="00E55898">
              <w:t>? absent?</w:t>
            </w:r>
          </w:p>
        </w:tc>
        <w:tc>
          <w:tcPr>
            <w:tcW w:w="709" w:type="dxa"/>
          </w:tcPr>
          <w:p w14:paraId="1A062E89" w14:textId="77777777" w:rsidR="00143EB3" w:rsidRDefault="00143EB3" w:rsidP="00143EB3"/>
        </w:tc>
        <w:tc>
          <w:tcPr>
            <w:tcW w:w="707" w:type="dxa"/>
          </w:tcPr>
          <w:p w14:paraId="7A340267" w14:textId="77777777" w:rsidR="00143EB3" w:rsidRDefault="00143EB3" w:rsidP="00143EB3"/>
        </w:tc>
      </w:tr>
      <w:tr w:rsidR="00143EB3" w14:paraId="59636798" w14:textId="77777777" w:rsidTr="00D3655A">
        <w:trPr>
          <w:trHeight w:val="342"/>
        </w:trPr>
        <w:tc>
          <w:tcPr>
            <w:tcW w:w="9063" w:type="dxa"/>
            <w:gridSpan w:val="3"/>
          </w:tcPr>
          <w:p w14:paraId="0328ABC0" w14:textId="6661D8E2" w:rsidR="00143EB3" w:rsidRDefault="009815C3" w:rsidP="00143EB3">
            <w:r>
              <w:t xml:space="preserve">      </w:t>
            </w:r>
            <w:r w:rsidR="00E55898">
              <w:t xml:space="preserve">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4A51A470" w14:textId="77777777" w:rsidR="00143EB3" w:rsidRDefault="00143EB3" w:rsidP="00143EB3"/>
          <w:p w14:paraId="391E45AA" w14:textId="77777777" w:rsidR="00143EB3" w:rsidRDefault="00143EB3" w:rsidP="00143EB3"/>
        </w:tc>
      </w:tr>
      <w:tr w:rsidR="00143EB3" w14:paraId="58B4A55E" w14:textId="77777777" w:rsidTr="00956D69">
        <w:trPr>
          <w:trHeight w:val="342"/>
        </w:trPr>
        <w:tc>
          <w:tcPr>
            <w:tcW w:w="7647" w:type="dxa"/>
          </w:tcPr>
          <w:p w14:paraId="558A0E14" w14:textId="61F0BA7D" w:rsidR="00143EB3" w:rsidRDefault="00143EB3" w:rsidP="00143EB3">
            <w:r>
              <w:t xml:space="preserve">14. </w:t>
            </w:r>
            <w:bookmarkStart w:id="1" w:name="_GoBack"/>
            <w:bookmarkEnd w:id="1"/>
            <w:proofErr w:type="spellStart"/>
            <w:r w:rsidR="00E55898" w:rsidRPr="00E55898">
              <w:t>Êtes-vous</w:t>
            </w:r>
            <w:proofErr w:type="spellEnd"/>
            <w:r w:rsidR="00E55898" w:rsidRPr="00E55898">
              <w:t xml:space="preserve"> plus </w:t>
            </w:r>
            <w:proofErr w:type="spellStart"/>
            <w:r w:rsidR="00E55898" w:rsidRPr="00E55898">
              <w:t>tôt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agité</w:t>
            </w:r>
            <w:proofErr w:type="spellEnd"/>
            <w:r w:rsidR="00E55898" w:rsidRPr="00E55898">
              <w:t>/</w:t>
            </w:r>
            <w:proofErr w:type="spellStart"/>
            <w:proofErr w:type="gramStart"/>
            <w:r w:rsidR="00E55898" w:rsidRPr="00E55898">
              <w:t>nerveux</w:t>
            </w:r>
            <w:proofErr w:type="spellEnd"/>
            <w:r w:rsidR="00E55898" w:rsidRPr="00E55898">
              <w:t xml:space="preserve"> ?</w:t>
            </w:r>
            <w:proofErr w:type="gramEnd"/>
          </w:p>
        </w:tc>
        <w:tc>
          <w:tcPr>
            <w:tcW w:w="709" w:type="dxa"/>
          </w:tcPr>
          <w:p w14:paraId="2C4B09A1" w14:textId="77777777" w:rsidR="00143EB3" w:rsidRDefault="00143EB3" w:rsidP="00143EB3"/>
        </w:tc>
        <w:tc>
          <w:tcPr>
            <w:tcW w:w="707" w:type="dxa"/>
          </w:tcPr>
          <w:p w14:paraId="55BD42B3" w14:textId="77777777" w:rsidR="00143EB3" w:rsidRDefault="00143EB3" w:rsidP="00143EB3"/>
        </w:tc>
      </w:tr>
      <w:tr w:rsidR="00143EB3" w14:paraId="5123088F" w14:textId="77777777" w:rsidTr="00FF072A">
        <w:trPr>
          <w:trHeight w:val="342"/>
        </w:trPr>
        <w:tc>
          <w:tcPr>
            <w:tcW w:w="9063" w:type="dxa"/>
            <w:gridSpan w:val="3"/>
          </w:tcPr>
          <w:p w14:paraId="2538E6E9" w14:textId="0CA4DA6E" w:rsidR="00143EB3" w:rsidRDefault="009815C3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12FF315E" w14:textId="77777777" w:rsidR="00143EB3" w:rsidRDefault="00143EB3" w:rsidP="00143EB3"/>
          <w:p w14:paraId="6315A9E1" w14:textId="77777777" w:rsidR="00143EB3" w:rsidRDefault="00143EB3" w:rsidP="00143EB3"/>
        </w:tc>
      </w:tr>
      <w:tr w:rsidR="00143EB3" w14:paraId="225F1216" w14:textId="77777777" w:rsidTr="00956D69">
        <w:trPr>
          <w:trHeight w:val="342"/>
        </w:trPr>
        <w:tc>
          <w:tcPr>
            <w:tcW w:w="7647" w:type="dxa"/>
          </w:tcPr>
          <w:p w14:paraId="480C3E66" w14:textId="2B4DCCA6" w:rsidR="00143EB3" w:rsidRDefault="00143EB3" w:rsidP="00143EB3">
            <w:r>
              <w:t xml:space="preserve">15. </w:t>
            </w:r>
            <w:proofErr w:type="spellStart"/>
            <w:r w:rsidR="00FF0E5F">
              <w:t>Avez-vous</w:t>
            </w:r>
            <w:proofErr w:type="spellEnd"/>
            <w:r w:rsidR="00FF0E5F">
              <w:t xml:space="preserve"> </w:t>
            </w:r>
            <w:r w:rsidR="00FF0E5F" w:rsidRPr="0040067B">
              <w:t xml:space="preserve">des </w:t>
            </w:r>
            <w:proofErr w:type="spellStart"/>
            <w:r w:rsidR="00FF0E5F" w:rsidRPr="0040067B">
              <w:t>problèmes</w:t>
            </w:r>
            <w:proofErr w:type="spellEnd"/>
            <w:r w:rsidR="00FF0E5F" w:rsidRPr="0040067B">
              <w:t xml:space="preserve"> de </w:t>
            </w:r>
            <w:proofErr w:type="spellStart"/>
            <w:r w:rsidR="00FF0E5F" w:rsidRPr="0040067B">
              <w:t>sommeil</w:t>
            </w:r>
            <w:proofErr w:type="spellEnd"/>
            <w:r>
              <w:t xml:space="preserve">? </w:t>
            </w:r>
          </w:p>
        </w:tc>
        <w:tc>
          <w:tcPr>
            <w:tcW w:w="709" w:type="dxa"/>
          </w:tcPr>
          <w:p w14:paraId="18C2B0D7" w14:textId="77777777" w:rsidR="00143EB3" w:rsidRDefault="00143EB3" w:rsidP="00143EB3"/>
        </w:tc>
        <w:tc>
          <w:tcPr>
            <w:tcW w:w="707" w:type="dxa"/>
          </w:tcPr>
          <w:p w14:paraId="0006DD29" w14:textId="77777777" w:rsidR="00143EB3" w:rsidRDefault="00143EB3" w:rsidP="00143EB3"/>
        </w:tc>
      </w:tr>
      <w:tr w:rsidR="00143EB3" w14:paraId="57AF6F3B" w14:textId="77777777" w:rsidTr="007113C9">
        <w:trPr>
          <w:trHeight w:val="342"/>
        </w:trPr>
        <w:tc>
          <w:tcPr>
            <w:tcW w:w="9063" w:type="dxa"/>
            <w:gridSpan w:val="3"/>
          </w:tcPr>
          <w:p w14:paraId="3445A592" w14:textId="251DAB5A" w:rsidR="00143EB3" w:rsidRDefault="009815C3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 w:rsidR="00143EB3">
              <w:t>:</w:t>
            </w:r>
          </w:p>
          <w:p w14:paraId="6EED8F67" w14:textId="77777777" w:rsidR="00143EB3" w:rsidRDefault="00143EB3" w:rsidP="00143EB3"/>
          <w:p w14:paraId="2AA3598E" w14:textId="77777777" w:rsidR="00143EB3" w:rsidRDefault="00143EB3" w:rsidP="00143EB3"/>
        </w:tc>
      </w:tr>
      <w:tr w:rsidR="00143EB3" w14:paraId="0F0923A7" w14:textId="77777777" w:rsidTr="00956D69">
        <w:trPr>
          <w:trHeight w:val="342"/>
        </w:trPr>
        <w:tc>
          <w:tcPr>
            <w:tcW w:w="7647" w:type="dxa"/>
          </w:tcPr>
          <w:p w14:paraId="004B11B0" w14:textId="2D6E5E78" w:rsidR="00143EB3" w:rsidRDefault="00143EB3" w:rsidP="00143EB3">
            <w:r>
              <w:t xml:space="preserve">16. </w:t>
            </w:r>
            <w:proofErr w:type="spellStart"/>
            <w:r w:rsidR="00E55898" w:rsidRPr="00E55898">
              <w:t>Avez-vous</w:t>
            </w:r>
            <w:proofErr w:type="spellEnd"/>
            <w:r w:rsidR="00E55898" w:rsidRPr="00E55898">
              <w:t xml:space="preserve"> des </w:t>
            </w:r>
            <w:proofErr w:type="spellStart"/>
            <w:r w:rsidR="00E55898" w:rsidRPr="00E55898">
              <w:t>douleurs</w:t>
            </w:r>
            <w:proofErr w:type="spellEnd"/>
            <w:r w:rsidR="00E55898" w:rsidRPr="00E55898">
              <w:t>? (</w:t>
            </w:r>
            <w:proofErr w:type="spellStart"/>
            <w:r w:rsidR="00E55898" w:rsidRPr="00E55898">
              <w:t>tête</w:t>
            </w:r>
            <w:proofErr w:type="spellEnd"/>
            <w:r w:rsidR="00E55898" w:rsidRPr="00E55898">
              <w:t xml:space="preserve">, </w:t>
            </w:r>
            <w:proofErr w:type="spellStart"/>
            <w:r w:rsidR="00E55898" w:rsidRPr="00E55898">
              <w:t>mâchoire</w:t>
            </w:r>
            <w:proofErr w:type="spellEnd"/>
            <w:r w:rsidR="00E55898" w:rsidRPr="00E55898">
              <w:t xml:space="preserve">, </w:t>
            </w:r>
            <w:proofErr w:type="spellStart"/>
            <w:r w:rsidR="00E55898" w:rsidRPr="00E55898">
              <w:t>colonne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vertébrale</w:t>
            </w:r>
            <w:proofErr w:type="spellEnd"/>
            <w:r w:rsidR="00E55898" w:rsidRPr="00E55898">
              <w:t>)</w:t>
            </w:r>
          </w:p>
        </w:tc>
        <w:tc>
          <w:tcPr>
            <w:tcW w:w="709" w:type="dxa"/>
          </w:tcPr>
          <w:p w14:paraId="5AF24BF3" w14:textId="77777777" w:rsidR="00143EB3" w:rsidRDefault="00143EB3" w:rsidP="00143EB3"/>
        </w:tc>
        <w:tc>
          <w:tcPr>
            <w:tcW w:w="707" w:type="dxa"/>
          </w:tcPr>
          <w:p w14:paraId="1C58A044" w14:textId="77777777" w:rsidR="00143EB3" w:rsidRDefault="00143EB3" w:rsidP="00143EB3"/>
        </w:tc>
      </w:tr>
      <w:tr w:rsidR="007D46BC" w14:paraId="5403711A" w14:textId="77777777" w:rsidTr="008314B5">
        <w:trPr>
          <w:trHeight w:val="342"/>
        </w:trPr>
        <w:tc>
          <w:tcPr>
            <w:tcW w:w="9063" w:type="dxa"/>
            <w:gridSpan w:val="3"/>
          </w:tcPr>
          <w:p w14:paraId="6CA97410" w14:textId="29BDFE58" w:rsidR="007D46BC" w:rsidRDefault="007D46BC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>
              <w:t>:</w:t>
            </w:r>
          </w:p>
          <w:p w14:paraId="3BD68512" w14:textId="77777777" w:rsidR="007D46BC" w:rsidRDefault="007D46BC" w:rsidP="00143EB3"/>
          <w:p w14:paraId="2FBBD5BD" w14:textId="77777777" w:rsidR="007D46BC" w:rsidRDefault="007D46BC" w:rsidP="00143EB3"/>
        </w:tc>
      </w:tr>
      <w:tr w:rsidR="009815C3" w14:paraId="450A7B59" w14:textId="77777777" w:rsidTr="00956D69">
        <w:trPr>
          <w:trHeight w:val="342"/>
        </w:trPr>
        <w:tc>
          <w:tcPr>
            <w:tcW w:w="7647" w:type="dxa"/>
          </w:tcPr>
          <w:p w14:paraId="2316CA30" w14:textId="4D9458CE" w:rsidR="009815C3" w:rsidRDefault="009815C3" w:rsidP="00143EB3">
            <w:r>
              <w:t xml:space="preserve">17. </w:t>
            </w:r>
            <w:proofErr w:type="spellStart"/>
            <w:r w:rsidR="00E55898" w:rsidRPr="00E55898">
              <w:t>Vous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sentez-vous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stressé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ou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bien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vanné</w:t>
            </w:r>
            <w:proofErr w:type="spellEnd"/>
            <w:r>
              <w:t>?</w:t>
            </w:r>
          </w:p>
        </w:tc>
        <w:tc>
          <w:tcPr>
            <w:tcW w:w="709" w:type="dxa"/>
          </w:tcPr>
          <w:p w14:paraId="3C5761D0" w14:textId="77777777" w:rsidR="009815C3" w:rsidRDefault="009815C3" w:rsidP="00143EB3"/>
        </w:tc>
        <w:tc>
          <w:tcPr>
            <w:tcW w:w="707" w:type="dxa"/>
          </w:tcPr>
          <w:p w14:paraId="7F504240" w14:textId="77777777" w:rsidR="009815C3" w:rsidRDefault="009815C3" w:rsidP="00143EB3"/>
        </w:tc>
      </w:tr>
      <w:tr w:rsidR="009815C3" w14:paraId="63A28C8C" w14:textId="77777777" w:rsidTr="00151282">
        <w:trPr>
          <w:trHeight w:val="342"/>
        </w:trPr>
        <w:tc>
          <w:tcPr>
            <w:tcW w:w="9063" w:type="dxa"/>
            <w:gridSpan w:val="3"/>
          </w:tcPr>
          <w:p w14:paraId="3E2AE6F7" w14:textId="2B1E0B5B" w:rsidR="009815C3" w:rsidRDefault="009815C3" w:rsidP="00143EB3">
            <w:r>
              <w:t xml:space="preserve">      </w:t>
            </w:r>
            <w:proofErr w:type="spellStart"/>
            <w:r w:rsidR="00887091" w:rsidRPr="00887091">
              <w:t>Commentaires</w:t>
            </w:r>
            <w:proofErr w:type="spellEnd"/>
            <w:r>
              <w:t>:</w:t>
            </w:r>
          </w:p>
          <w:p w14:paraId="0EEB5F36" w14:textId="77777777" w:rsidR="009815C3" w:rsidRDefault="009815C3" w:rsidP="00143EB3"/>
          <w:p w14:paraId="76B0470C" w14:textId="77777777" w:rsidR="009815C3" w:rsidRDefault="009815C3" w:rsidP="00143EB3"/>
        </w:tc>
      </w:tr>
      <w:tr w:rsidR="00143EB3" w14:paraId="4EB70FC2" w14:textId="77777777" w:rsidTr="00956D69">
        <w:trPr>
          <w:trHeight w:val="342"/>
        </w:trPr>
        <w:tc>
          <w:tcPr>
            <w:tcW w:w="7647" w:type="dxa"/>
          </w:tcPr>
          <w:p w14:paraId="6DF6B3FE" w14:textId="43B3B5C4" w:rsidR="00143EB3" w:rsidRDefault="009815C3" w:rsidP="00143EB3">
            <w:r>
              <w:t xml:space="preserve">18. </w:t>
            </w:r>
            <w:r w:rsidR="00E55898" w:rsidRPr="00E55898">
              <w:t xml:space="preserve">Dans </w:t>
            </w:r>
            <w:proofErr w:type="spellStart"/>
            <w:r w:rsidR="00E55898" w:rsidRPr="00E55898">
              <w:t>quelle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situation</w:t>
            </w:r>
            <w:proofErr w:type="spellEnd"/>
            <w:r w:rsidR="00E55898" w:rsidRPr="00E55898">
              <w:t xml:space="preserve"> de la </w:t>
            </w:r>
            <w:proofErr w:type="spellStart"/>
            <w:r w:rsidR="00E55898" w:rsidRPr="00E55898">
              <w:t>vie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considérez-vous</w:t>
            </w:r>
            <w:proofErr w:type="spellEnd"/>
            <w:r w:rsidR="00E55898" w:rsidRPr="00E55898">
              <w:t xml:space="preserve"> le plus fort des </w:t>
            </w:r>
            <w:proofErr w:type="spellStart"/>
            <w:r w:rsidR="00E55898" w:rsidRPr="00E55898">
              <w:t>atteintes</w:t>
            </w:r>
            <w:proofErr w:type="spellEnd"/>
          </w:p>
        </w:tc>
        <w:tc>
          <w:tcPr>
            <w:tcW w:w="709" w:type="dxa"/>
          </w:tcPr>
          <w:p w14:paraId="2C640F03" w14:textId="77777777" w:rsidR="00143EB3" w:rsidRDefault="00143EB3" w:rsidP="00143EB3"/>
        </w:tc>
        <w:tc>
          <w:tcPr>
            <w:tcW w:w="707" w:type="dxa"/>
          </w:tcPr>
          <w:p w14:paraId="15A0A3C2" w14:textId="77777777" w:rsidR="00143EB3" w:rsidRDefault="00143EB3" w:rsidP="00143EB3"/>
        </w:tc>
      </w:tr>
      <w:tr w:rsidR="009815C3" w14:paraId="7BB22784" w14:textId="77777777" w:rsidTr="00E93A07">
        <w:trPr>
          <w:trHeight w:val="342"/>
        </w:trPr>
        <w:tc>
          <w:tcPr>
            <w:tcW w:w="9063" w:type="dxa"/>
            <w:gridSpan w:val="3"/>
          </w:tcPr>
          <w:p w14:paraId="5FE46DDA" w14:textId="30637257" w:rsidR="009815C3" w:rsidRDefault="009815C3" w:rsidP="00143EB3">
            <w:r>
              <w:t xml:space="preserve">       </w:t>
            </w:r>
            <w:proofErr w:type="spellStart"/>
            <w:r w:rsidR="00887091" w:rsidRPr="00887091">
              <w:t>Commentaires</w:t>
            </w:r>
            <w:proofErr w:type="spellEnd"/>
            <w:r>
              <w:t xml:space="preserve">: </w:t>
            </w:r>
          </w:p>
          <w:p w14:paraId="59571F02" w14:textId="77777777" w:rsidR="007D46BC" w:rsidRDefault="007D46BC" w:rsidP="00143EB3"/>
          <w:p w14:paraId="7E4D6F42" w14:textId="77777777" w:rsidR="009815C3" w:rsidRDefault="009815C3" w:rsidP="00143EB3"/>
        </w:tc>
      </w:tr>
      <w:tr w:rsidR="00956D69" w14:paraId="547A9BFA" w14:textId="77777777" w:rsidTr="00956D69">
        <w:trPr>
          <w:trHeight w:val="342"/>
        </w:trPr>
        <w:tc>
          <w:tcPr>
            <w:tcW w:w="8356" w:type="dxa"/>
            <w:gridSpan w:val="2"/>
          </w:tcPr>
          <w:p w14:paraId="7CA2EC8F" w14:textId="5B7F909B" w:rsidR="00956D69" w:rsidRDefault="00956D69" w:rsidP="00143EB3">
            <w:r>
              <w:t xml:space="preserve">19. </w:t>
            </w:r>
            <w:r w:rsidR="00E55898" w:rsidRPr="00E55898">
              <w:t xml:space="preserve">Quelle </w:t>
            </w:r>
            <w:proofErr w:type="spellStart"/>
            <w:r w:rsidR="00E55898" w:rsidRPr="00E55898">
              <w:t>est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l’ampleur</w:t>
            </w:r>
            <w:proofErr w:type="spellEnd"/>
            <w:r w:rsidR="00E55898" w:rsidRPr="00E55898">
              <w:t xml:space="preserve"> de la </w:t>
            </w:r>
            <w:proofErr w:type="spellStart"/>
            <w:r w:rsidR="00E55898" w:rsidRPr="00E55898">
              <w:t>souffrance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selon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cette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échelle</w:t>
            </w:r>
            <w:proofErr w:type="spellEnd"/>
            <w:r w:rsidR="00E55898" w:rsidRPr="00E55898">
              <w:t>:</w:t>
            </w:r>
          </w:p>
          <w:p w14:paraId="115A22A9" w14:textId="1FDC4D1C" w:rsidR="00956D69" w:rsidRDefault="004527D4" w:rsidP="00143EB3">
            <w:r>
              <w:t xml:space="preserve">       </w:t>
            </w:r>
            <w:r w:rsidR="00956D69">
              <w:t xml:space="preserve">0 </w:t>
            </w:r>
            <w:r w:rsidR="00E55898" w:rsidRPr="00E55898">
              <w:t>(</w:t>
            </w:r>
            <w:proofErr w:type="spellStart"/>
            <w:r w:rsidR="00E55898" w:rsidRPr="00E55898">
              <w:t>Absolument</w:t>
            </w:r>
            <w:proofErr w:type="spellEnd"/>
            <w:r w:rsidR="00E55898" w:rsidRPr="00E55898">
              <w:t xml:space="preserve"> </w:t>
            </w:r>
            <w:proofErr w:type="spellStart"/>
            <w:r w:rsidR="00E55898" w:rsidRPr="00E55898">
              <w:t>pas</w:t>
            </w:r>
            <w:proofErr w:type="spellEnd"/>
            <w:r w:rsidR="00E55898" w:rsidRPr="00E55898">
              <w:t xml:space="preserve"> du </w:t>
            </w:r>
            <w:proofErr w:type="spellStart"/>
            <w:r w:rsidR="00E55898" w:rsidRPr="00E55898">
              <w:t>tout</w:t>
            </w:r>
            <w:proofErr w:type="spellEnd"/>
            <w:r w:rsidR="00E55898" w:rsidRPr="00E55898">
              <w:t xml:space="preserve">) </w:t>
            </w:r>
            <w:r w:rsidR="00956D69">
              <w:t>------------</w:t>
            </w:r>
            <w:r w:rsidR="00B23B52">
              <w:t xml:space="preserve"> </w:t>
            </w:r>
            <w:proofErr w:type="spellStart"/>
            <w:r w:rsidR="00E55898" w:rsidRPr="00E55898">
              <w:t>jusqu’à</w:t>
            </w:r>
            <w:proofErr w:type="spellEnd"/>
            <w:proofErr w:type="gramStart"/>
            <w:r w:rsidR="00956D69">
              <w:t>-------------</w:t>
            </w:r>
            <w:r w:rsidR="00B23B52">
              <w:t xml:space="preserve">  </w:t>
            </w:r>
            <w:r w:rsidR="00956D69">
              <w:t>10</w:t>
            </w:r>
            <w:proofErr w:type="gramEnd"/>
            <w:r w:rsidR="00956D69">
              <w:t xml:space="preserve"> </w:t>
            </w:r>
            <w:r w:rsidR="00E55898">
              <w:t>(</w:t>
            </w:r>
            <w:proofErr w:type="spellStart"/>
            <w:r w:rsidR="00E55898">
              <w:t>souffrance</w:t>
            </w:r>
            <w:proofErr w:type="spellEnd"/>
            <w:r w:rsidR="00E55898">
              <w:t xml:space="preserve"> massive)</w:t>
            </w:r>
          </w:p>
          <w:p w14:paraId="49F078D9" w14:textId="77777777" w:rsidR="004527D4" w:rsidRDefault="004527D4" w:rsidP="00143EB3"/>
        </w:tc>
        <w:tc>
          <w:tcPr>
            <w:tcW w:w="707" w:type="dxa"/>
          </w:tcPr>
          <w:p w14:paraId="2958F34D" w14:textId="77777777" w:rsidR="00956D69" w:rsidRDefault="00956D69" w:rsidP="00143EB3"/>
        </w:tc>
      </w:tr>
      <w:tr w:rsidR="00143EB3" w14:paraId="70FA53D5" w14:textId="77777777" w:rsidTr="007D46BC">
        <w:trPr>
          <w:trHeight w:val="1274"/>
        </w:trPr>
        <w:tc>
          <w:tcPr>
            <w:tcW w:w="9063" w:type="dxa"/>
            <w:gridSpan w:val="3"/>
          </w:tcPr>
          <w:p w14:paraId="7EBE98D6" w14:textId="41AEEF5C" w:rsidR="00143EB3" w:rsidRPr="007D46BC" w:rsidRDefault="004527D4" w:rsidP="00143EB3">
            <w:pPr>
              <w:rPr>
                <w:sz w:val="16"/>
                <w:szCs w:val="16"/>
              </w:rPr>
            </w:pPr>
            <w:r>
              <w:t xml:space="preserve">20. </w:t>
            </w:r>
            <w:proofErr w:type="spellStart"/>
            <w:r w:rsidR="00E55898">
              <w:t>Autres</w:t>
            </w:r>
            <w:proofErr w:type="spellEnd"/>
            <w:r w:rsidR="00E55898">
              <w:t xml:space="preserve"> </w:t>
            </w:r>
            <w:proofErr w:type="spellStart"/>
            <w:r w:rsidR="00E55898">
              <w:t>commentaires</w:t>
            </w:r>
            <w:proofErr w:type="spellEnd"/>
            <w:r w:rsidR="00143EB3">
              <w:t>:</w:t>
            </w:r>
          </w:p>
        </w:tc>
      </w:tr>
    </w:tbl>
    <w:p w14:paraId="4E6F0997" w14:textId="77777777" w:rsidR="00EA2249" w:rsidRDefault="00EA2249">
      <w:pPr>
        <w:rPr>
          <w:b/>
          <w:sz w:val="28"/>
          <w:szCs w:val="28"/>
        </w:rPr>
      </w:pPr>
    </w:p>
    <w:sectPr w:rsidR="00EA2249" w:rsidSect="00F02972"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F082B" w14:textId="77777777" w:rsidR="00500516" w:rsidRDefault="00500516" w:rsidP="00FF07CB">
      <w:pPr>
        <w:spacing w:after="0" w:line="240" w:lineRule="auto"/>
      </w:pPr>
      <w:r>
        <w:separator/>
      </w:r>
    </w:p>
  </w:endnote>
  <w:endnote w:type="continuationSeparator" w:id="0">
    <w:p w14:paraId="412112FA" w14:textId="77777777" w:rsidR="00500516" w:rsidRDefault="00500516" w:rsidP="00F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0147" w14:textId="77777777" w:rsidR="006E0D65" w:rsidRDefault="00FF07CB" w:rsidP="00FF07CB">
    <w:pPr>
      <w:pStyle w:val="Fuzeile"/>
      <w:jc w:val="center"/>
      <w:rPr>
        <w:noProof/>
        <w:lang w:val="de-DE" w:eastAsia="de-DE"/>
      </w:rPr>
    </w:pPr>
    <w:r>
      <w:rPr>
        <w:rFonts w:cstheme="minorHAnsi"/>
        <w:noProof/>
        <w:lang w:val="de-DE" w:eastAsia="de-DE"/>
      </w:rPr>
      <w:t>©</w:t>
    </w:r>
    <w:r>
      <w:rPr>
        <w:i/>
        <w:noProof/>
        <w:lang w:val="de-DE" w:eastAsia="de-DE"/>
      </w:rPr>
      <w:t>J</w:t>
    </w:r>
    <w:r>
      <w:rPr>
        <w:noProof/>
        <w:lang w:val="de-DE" w:eastAsia="de-DE"/>
      </w:rPr>
      <w:t>IAS Schweiz –</w:t>
    </w:r>
    <w:r w:rsidRPr="00783F91">
      <w:rPr>
        <w:noProof/>
        <w:lang w:val="de-DE" w:eastAsia="de-DE"/>
      </w:rPr>
      <w:t xml:space="preserve"> </w:t>
    </w:r>
    <w:hyperlink r:id="rId1" w:history="1">
      <w:r w:rsidR="00783F91" w:rsidRPr="00783F91">
        <w:rPr>
          <w:rStyle w:val="Hyperlink"/>
          <w:noProof/>
          <w:color w:val="auto"/>
          <w:u w:val="none"/>
          <w:lang w:val="de-DE" w:eastAsia="de-DE"/>
        </w:rPr>
        <w:t>www.jias-hoertraining.ch</w:t>
      </w:r>
    </w:hyperlink>
    <w:r w:rsidR="00783F91">
      <w:rPr>
        <w:noProof/>
        <w:lang w:val="de-DE" w:eastAsia="de-DE"/>
      </w:rPr>
      <w:t xml:space="preserve"> </w:t>
    </w:r>
  </w:p>
  <w:p w14:paraId="0875EB32" w14:textId="77777777" w:rsidR="00FF07CB" w:rsidRPr="006E0D65" w:rsidRDefault="00783F91" w:rsidP="00FF07CB">
    <w:pPr>
      <w:pStyle w:val="Fuzeile"/>
      <w:jc w:val="center"/>
      <w:rPr>
        <w:sz w:val="16"/>
        <w:szCs w:val="16"/>
      </w:rPr>
    </w:pPr>
    <w:r w:rsidRPr="006E0D65">
      <w:rPr>
        <w:noProof/>
        <w:sz w:val="16"/>
        <w:szCs w:val="16"/>
        <w:lang w:val="de-DE" w:eastAsia="de-DE"/>
      </w:rPr>
      <w:t xml:space="preserve">Seite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PAGE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9F0413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  <w:r w:rsidRPr="006E0D65">
      <w:rPr>
        <w:noProof/>
        <w:sz w:val="16"/>
        <w:szCs w:val="16"/>
        <w:lang w:val="de-DE" w:eastAsia="de-DE"/>
      </w:rPr>
      <w:t xml:space="preserve"> von </w:t>
    </w:r>
    <w:r w:rsidRPr="006E0D65">
      <w:rPr>
        <w:b/>
        <w:bCs/>
        <w:noProof/>
        <w:sz w:val="16"/>
        <w:szCs w:val="16"/>
        <w:lang w:val="de-DE" w:eastAsia="de-DE"/>
      </w:rPr>
      <w:fldChar w:fldCharType="begin"/>
    </w:r>
    <w:r w:rsidRPr="006E0D65">
      <w:rPr>
        <w:b/>
        <w:bCs/>
        <w:noProof/>
        <w:sz w:val="16"/>
        <w:szCs w:val="16"/>
        <w:lang w:val="de-DE" w:eastAsia="de-DE"/>
      </w:rPr>
      <w:instrText>NUMPAGES  \* Arabic  \* MERGEFORMAT</w:instrText>
    </w:r>
    <w:r w:rsidRPr="006E0D65">
      <w:rPr>
        <w:b/>
        <w:bCs/>
        <w:noProof/>
        <w:sz w:val="16"/>
        <w:szCs w:val="16"/>
        <w:lang w:val="de-DE" w:eastAsia="de-DE"/>
      </w:rPr>
      <w:fldChar w:fldCharType="separate"/>
    </w:r>
    <w:r w:rsidR="009F0413">
      <w:rPr>
        <w:b/>
        <w:bCs/>
        <w:noProof/>
        <w:sz w:val="16"/>
        <w:szCs w:val="16"/>
        <w:lang w:val="de-DE" w:eastAsia="de-DE"/>
      </w:rPr>
      <w:t>2</w:t>
    </w:r>
    <w:r w:rsidRPr="006E0D65">
      <w:rPr>
        <w:b/>
        <w:bCs/>
        <w:noProof/>
        <w:sz w:val="16"/>
        <w:szCs w:val="16"/>
        <w:lang w:val="de-DE" w:eastAsia="de-DE"/>
      </w:rPr>
      <w:fldChar w:fldCharType="end"/>
    </w:r>
  </w:p>
  <w:p w14:paraId="2ECC8DF2" w14:textId="77777777" w:rsidR="00FF07CB" w:rsidRDefault="00FF07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2B284" w14:textId="77777777" w:rsidR="00500516" w:rsidRDefault="00500516" w:rsidP="00FF07CB">
      <w:pPr>
        <w:spacing w:after="0" w:line="240" w:lineRule="auto"/>
      </w:pPr>
      <w:r>
        <w:separator/>
      </w:r>
    </w:p>
  </w:footnote>
  <w:footnote w:type="continuationSeparator" w:id="0">
    <w:p w14:paraId="2266ED7A" w14:textId="77777777" w:rsidR="00500516" w:rsidRDefault="00500516" w:rsidP="00FF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2B88"/>
    <w:multiLevelType w:val="hybridMultilevel"/>
    <w:tmpl w:val="E59E5E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F77E8"/>
    <w:multiLevelType w:val="hybridMultilevel"/>
    <w:tmpl w:val="87C288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75038"/>
    <w:multiLevelType w:val="hybridMultilevel"/>
    <w:tmpl w:val="14DEC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CB"/>
    <w:rsid w:val="000055EE"/>
    <w:rsid w:val="0004313F"/>
    <w:rsid w:val="000735BD"/>
    <w:rsid w:val="00075209"/>
    <w:rsid w:val="00095B21"/>
    <w:rsid w:val="000B3A18"/>
    <w:rsid w:val="000D7C9A"/>
    <w:rsid w:val="000E0A60"/>
    <w:rsid w:val="000E1738"/>
    <w:rsid w:val="000F0D23"/>
    <w:rsid w:val="00106032"/>
    <w:rsid w:val="00130698"/>
    <w:rsid w:val="001335DD"/>
    <w:rsid w:val="00143EB3"/>
    <w:rsid w:val="00153588"/>
    <w:rsid w:val="001775E6"/>
    <w:rsid w:val="001E5F95"/>
    <w:rsid w:val="001F300E"/>
    <w:rsid w:val="00217AB0"/>
    <w:rsid w:val="00224F9C"/>
    <w:rsid w:val="00243CEE"/>
    <w:rsid w:val="00247AA2"/>
    <w:rsid w:val="002569D1"/>
    <w:rsid w:val="002664B6"/>
    <w:rsid w:val="002B181C"/>
    <w:rsid w:val="002C41E3"/>
    <w:rsid w:val="002E4B05"/>
    <w:rsid w:val="00307FD2"/>
    <w:rsid w:val="003768C1"/>
    <w:rsid w:val="00391587"/>
    <w:rsid w:val="003A4D4E"/>
    <w:rsid w:val="003C4AA5"/>
    <w:rsid w:val="003E02FE"/>
    <w:rsid w:val="003F486A"/>
    <w:rsid w:val="003F4CCB"/>
    <w:rsid w:val="0040160F"/>
    <w:rsid w:val="004473C8"/>
    <w:rsid w:val="004527D4"/>
    <w:rsid w:val="004722CB"/>
    <w:rsid w:val="004E246F"/>
    <w:rsid w:val="004E6B1A"/>
    <w:rsid w:val="00500516"/>
    <w:rsid w:val="00527643"/>
    <w:rsid w:val="005361EF"/>
    <w:rsid w:val="00584F9C"/>
    <w:rsid w:val="00590EE8"/>
    <w:rsid w:val="006161E7"/>
    <w:rsid w:val="00636D7A"/>
    <w:rsid w:val="006503FE"/>
    <w:rsid w:val="00656BCB"/>
    <w:rsid w:val="00664FC3"/>
    <w:rsid w:val="006A34B2"/>
    <w:rsid w:val="006A39E0"/>
    <w:rsid w:val="006A71DA"/>
    <w:rsid w:val="006C5726"/>
    <w:rsid w:val="006D3090"/>
    <w:rsid w:val="006E0D65"/>
    <w:rsid w:val="006E10BB"/>
    <w:rsid w:val="00700296"/>
    <w:rsid w:val="00744545"/>
    <w:rsid w:val="00757EF1"/>
    <w:rsid w:val="00783F91"/>
    <w:rsid w:val="0078428F"/>
    <w:rsid w:val="00785EF6"/>
    <w:rsid w:val="007A5AE3"/>
    <w:rsid w:val="007A7BC7"/>
    <w:rsid w:val="007D46BC"/>
    <w:rsid w:val="007F10AA"/>
    <w:rsid w:val="008053E8"/>
    <w:rsid w:val="00852B87"/>
    <w:rsid w:val="00853F78"/>
    <w:rsid w:val="00887091"/>
    <w:rsid w:val="00956D69"/>
    <w:rsid w:val="009815C3"/>
    <w:rsid w:val="009827F1"/>
    <w:rsid w:val="00984058"/>
    <w:rsid w:val="009942E9"/>
    <w:rsid w:val="009A4924"/>
    <w:rsid w:val="009C2372"/>
    <w:rsid w:val="009F0413"/>
    <w:rsid w:val="00A379C5"/>
    <w:rsid w:val="00A46E71"/>
    <w:rsid w:val="00A56E11"/>
    <w:rsid w:val="00A579A0"/>
    <w:rsid w:val="00A8621A"/>
    <w:rsid w:val="00A91B2B"/>
    <w:rsid w:val="00AD3A9B"/>
    <w:rsid w:val="00AD70C4"/>
    <w:rsid w:val="00AE4DAF"/>
    <w:rsid w:val="00B17100"/>
    <w:rsid w:val="00B23B52"/>
    <w:rsid w:val="00B32839"/>
    <w:rsid w:val="00B426C6"/>
    <w:rsid w:val="00B82B89"/>
    <w:rsid w:val="00B8479A"/>
    <w:rsid w:val="00BB1837"/>
    <w:rsid w:val="00BB1E1F"/>
    <w:rsid w:val="00BC5637"/>
    <w:rsid w:val="00BC7BA2"/>
    <w:rsid w:val="00C14AD8"/>
    <w:rsid w:val="00C23730"/>
    <w:rsid w:val="00C4017B"/>
    <w:rsid w:val="00CD2411"/>
    <w:rsid w:val="00D53316"/>
    <w:rsid w:val="00DB0681"/>
    <w:rsid w:val="00E03A04"/>
    <w:rsid w:val="00E4119D"/>
    <w:rsid w:val="00E55898"/>
    <w:rsid w:val="00E600B3"/>
    <w:rsid w:val="00EA2249"/>
    <w:rsid w:val="00EB5CC7"/>
    <w:rsid w:val="00EF1C19"/>
    <w:rsid w:val="00F005FA"/>
    <w:rsid w:val="00F02972"/>
    <w:rsid w:val="00F75349"/>
    <w:rsid w:val="00FA17ED"/>
    <w:rsid w:val="00FA4B14"/>
    <w:rsid w:val="00FB1C4B"/>
    <w:rsid w:val="00FC671B"/>
    <w:rsid w:val="00FE6500"/>
    <w:rsid w:val="00FF07CB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6CF72C"/>
  <w15:chartTrackingRefBased/>
  <w15:docId w15:val="{CD4F674F-4F41-4C55-822D-9A4C77E5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7CB"/>
  </w:style>
  <w:style w:type="paragraph" w:styleId="Fuzeile">
    <w:name w:val="footer"/>
    <w:basedOn w:val="Standard"/>
    <w:link w:val="FuzeileZchn"/>
    <w:uiPriority w:val="99"/>
    <w:unhideWhenUsed/>
    <w:rsid w:val="00F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7CB"/>
  </w:style>
  <w:style w:type="table" w:styleId="Tabellenraster">
    <w:name w:val="Table Grid"/>
    <w:basedOn w:val="NormaleTabelle"/>
    <w:uiPriority w:val="59"/>
    <w:rsid w:val="00F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F91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83F91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ias-hoertraini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denise senn</cp:lastModifiedBy>
  <cp:revision>3</cp:revision>
  <cp:lastPrinted>2020-01-08T14:34:00Z</cp:lastPrinted>
  <dcterms:created xsi:type="dcterms:W3CDTF">2020-01-08T14:34:00Z</dcterms:created>
  <dcterms:modified xsi:type="dcterms:W3CDTF">2020-01-08T14:34:00Z</dcterms:modified>
</cp:coreProperties>
</file>